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E6EE0A" w14:textId="77777777" w:rsidR="006826C1" w:rsidRDefault="00513146" w:rsidP="00513146">
      <w:pPr>
        <w:shd w:val="clear" w:color="auto" w:fill="F9F9F9"/>
        <w:spacing w:before="300" w:after="150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51545C"/>
          <w:kern w:val="36"/>
          <w:sz w:val="42"/>
          <w:szCs w:val="42"/>
          <w:lang w:val="ca-ES" w:eastAsia="ca-ES"/>
        </w:rPr>
      </w:pPr>
      <w:r w:rsidRPr="00FA735D">
        <w:rPr>
          <w:rFonts w:ascii="Comic Sans MS" w:eastAsia="Times New Roman" w:hAnsi="Comic Sans MS" w:cs="Times New Roman"/>
          <w:b/>
          <w:bCs/>
          <w:color w:val="51545C"/>
          <w:kern w:val="36"/>
          <w:sz w:val="42"/>
          <w:szCs w:val="42"/>
          <w:lang w:val="ca-ES" w:eastAsia="ca-ES"/>
        </w:rPr>
        <w:t>Recepta per fer amb nens:</w:t>
      </w:r>
    </w:p>
    <w:p w14:paraId="5F2EBF14" w14:textId="6CCDA95B" w:rsidR="00CC0211" w:rsidRPr="006826C1" w:rsidRDefault="00513146" w:rsidP="00513146">
      <w:pPr>
        <w:shd w:val="clear" w:color="auto" w:fill="F9F9F9"/>
        <w:spacing w:before="300" w:after="150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51545C"/>
          <w:kern w:val="36"/>
          <w:sz w:val="42"/>
          <w:szCs w:val="42"/>
          <w:lang w:val="ca-ES" w:eastAsia="ca-ES"/>
        </w:rPr>
      </w:pPr>
      <w:r w:rsidRPr="00513146">
        <w:rPr>
          <w:rFonts w:ascii="Raleway" w:eastAsia="Times New Roman" w:hAnsi="Raleway" w:cs="Times New Roman"/>
          <w:b/>
          <w:bCs/>
          <w:color w:val="51545C"/>
          <w:kern w:val="36"/>
          <w:sz w:val="42"/>
          <w:szCs w:val="42"/>
          <w:lang w:val="ca-ES" w:eastAsia="ca-ES"/>
        </w:rPr>
        <w:t xml:space="preserve"> </w:t>
      </w:r>
      <w:r w:rsidRPr="00CC0211">
        <w:rPr>
          <w:rFonts w:ascii="Comic Sans MS" w:eastAsia="Times New Roman" w:hAnsi="Comic Sans MS" w:cs="Times New Roman"/>
          <w:b/>
          <w:bCs/>
          <w:color w:val="8EAADB" w:themeColor="accent1" w:themeTint="99"/>
          <w:kern w:val="36"/>
          <w:sz w:val="52"/>
          <w:szCs w:val="52"/>
          <w:lang w:val="ca-ES" w:eastAsia="ca-ES"/>
        </w:rPr>
        <w:t>Mona de Pasqua</w:t>
      </w:r>
    </w:p>
    <w:p w14:paraId="3C7732EF" w14:textId="601BE7E1" w:rsidR="00CC0211" w:rsidRPr="00513146" w:rsidRDefault="003D3FBD" w:rsidP="00513146">
      <w:pPr>
        <w:shd w:val="clear" w:color="auto" w:fill="F9F9F9"/>
        <w:spacing w:after="15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val="ca-ES" w:eastAsia="ca-ES"/>
        </w:rPr>
      </w:pPr>
      <w:r w:rsidRPr="003D3FBD">
        <w:rPr>
          <w:noProof/>
        </w:rPr>
        <w:drawing>
          <wp:anchor distT="0" distB="0" distL="114300" distR="114300" simplePos="0" relativeHeight="251658240" behindDoc="0" locked="0" layoutInCell="1" allowOverlap="1" wp14:anchorId="13D1D875" wp14:editId="4DEA832A">
            <wp:simplePos x="0" y="0"/>
            <wp:positionH relativeFrom="column">
              <wp:posOffset>3920490</wp:posOffset>
            </wp:positionH>
            <wp:positionV relativeFrom="paragraph">
              <wp:posOffset>349885</wp:posOffset>
            </wp:positionV>
            <wp:extent cx="11715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24" y="21405"/>
                <wp:lineTo x="2142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146" w:rsidRPr="00513146">
        <w:rPr>
          <w:rFonts w:ascii="inherit" w:eastAsia="Times New Roman" w:hAnsi="inherit" w:cs="Times New Roman"/>
          <w:noProof/>
          <w:color w:val="333333"/>
          <w:sz w:val="24"/>
          <w:szCs w:val="24"/>
          <w:lang w:val="ca-ES" w:eastAsia="ca-ES"/>
        </w:rPr>
        <w:drawing>
          <wp:inline distT="0" distB="0" distL="0" distR="0" wp14:anchorId="46C0A47B" wp14:editId="6772CBE3">
            <wp:extent cx="2143125" cy="1457325"/>
            <wp:effectExtent l="0" t="0" r="9525" b="9525"/>
            <wp:docPr id="5" name="Imagen 5" descr="Nen menjant m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n menjant mo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622">
        <w:rPr>
          <w:rFonts w:ascii="inherit" w:eastAsia="Times New Roman" w:hAnsi="inherit" w:cs="Times New Roman"/>
          <w:color w:val="333333"/>
          <w:sz w:val="24"/>
          <w:szCs w:val="24"/>
          <w:lang w:val="ca-ES" w:eastAsia="ca-ES"/>
        </w:rPr>
        <w:tab/>
      </w:r>
      <w:r w:rsidR="00D96622" w:rsidRPr="00D96622">
        <w:rPr>
          <w:noProof/>
        </w:rPr>
        <w:drawing>
          <wp:inline distT="0" distB="0" distL="0" distR="0" wp14:anchorId="381B65D2" wp14:editId="6669F9F5">
            <wp:extent cx="1485900" cy="1114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799" cy="11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6C04" w14:textId="77777777" w:rsidR="00CC0211" w:rsidRDefault="00CC0211" w:rsidP="00513146">
      <w:pPr>
        <w:shd w:val="clear" w:color="auto" w:fill="F9F9F9"/>
        <w:spacing w:after="15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val="ca-ES" w:eastAsia="ca-ES"/>
        </w:rPr>
      </w:pPr>
    </w:p>
    <w:p w14:paraId="21F1CDBE" w14:textId="1ABBA205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Ara  és un bon moment  per </w:t>
      </w:r>
      <w:r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 xml:space="preserve">entrar a la cuina plegats i </w:t>
      </w:r>
      <w:r w:rsidR="00CC0211"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gaudir</w:t>
      </w:r>
      <w:r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 xml:space="preserve"> cuinant alguna cosa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, descobrint el plaer de barrejar ingredients i crear amb les nostres pròpies mans allò que després ens menjarem</w:t>
      </w:r>
      <w:r w:rsidR="00CC0211"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.</w:t>
      </w:r>
    </w:p>
    <w:p w14:paraId="3193AC96" w14:textId="77777777" w:rsidR="00CC0211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I en aquestes dates, h</w:t>
      </w:r>
      <w:r w:rsidR="00CC0211"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e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pensat que una bona excusa per entrar a la cuina i posar-se el davantal, és</w:t>
      </w:r>
      <w:r w:rsidR="00CC0211"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elaborar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la </w:t>
      </w:r>
      <w:r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Mona de Pasqua</w:t>
      </w:r>
      <w:r w:rsidR="00CC0211"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!!!!</w:t>
      </w:r>
    </w:p>
    <w:p w14:paraId="546EB562" w14:textId="522FF8D3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Aquí teniu una senzilla rece</w:t>
      </w:r>
      <w:r w:rsidR="00C2750A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pta.</w:t>
      </w:r>
    </w:p>
    <w:p w14:paraId="363155C1" w14:textId="77777777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Ingredients pel pa de pessic</w:t>
      </w:r>
    </w:p>
    <w:p w14:paraId="1DB3AF32" w14:textId="77777777" w:rsidR="00513146" w:rsidRPr="00FA735D" w:rsidRDefault="00513146" w:rsidP="00513146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6 ous</w:t>
      </w:r>
    </w:p>
    <w:p w14:paraId="1154E217" w14:textId="77777777" w:rsidR="00513146" w:rsidRPr="00FA735D" w:rsidRDefault="00513146" w:rsidP="00513146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250 grams de farina</w:t>
      </w:r>
    </w:p>
    <w:p w14:paraId="0072466E" w14:textId="77777777" w:rsidR="00513146" w:rsidRPr="00FA735D" w:rsidRDefault="00513146" w:rsidP="00513146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250 grams de sucre</w:t>
      </w:r>
    </w:p>
    <w:p w14:paraId="3B0494AC" w14:textId="20E115C0" w:rsidR="00513146" w:rsidRDefault="00513146" w:rsidP="00513146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1 cullerada de llevat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(15 grams)</w:t>
      </w:r>
    </w:p>
    <w:p w14:paraId="05B7D196" w14:textId="1EC59A4A" w:rsidR="00334A6E" w:rsidRPr="00FA735D" w:rsidRDefault="00334A6E" w:rsidP="00513146">
      <w:pPr>
        <w:numPr>
          <w:ilvl w:val="0"/>
          <w:numId w:val="1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Opcional- ratlladura de llimó al gust</w:t>
      </w:r>
    </w:p>
    <w:p w14:paraId="1E607816" w14:textId="77777777" w:rsidR="006826C1" w:rsidRDefault="006826C1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</w:pPr>
    </w:p>
    <w:p w14:paraId="0636ED15" w14:textId="5A237C32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Elaboració del pa de pessic</w:t>
      </w:r>
    </w:p>
    <w:p w14:paraId="0431FA20" w14:textId="77777777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Separem les clares dels rovells dels ous</w:t>
      </w:r>
    </w:p>
    <w:p w14:paraId="0C5559A5" w14:textId="77777777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Mentre no les fem servir, reservem les clares a la nevera</w:t>
      </w:r>
    </w:p>
    <w:p w14:paraId="415CD560" w14:textId="26151455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Barregem els rovells amb el sucre i anem remenant fins que quedi una massa</w:t>
      </w:r>
      <w:r w:rsidR="00D64690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molt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fina</w:t>
      </w:r>
      <w:r w:rsidR="00D64690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, s’ha de treballar força!!</w:t>
      </w:r>
    </w:p>
    <w:p w14:paraId="217293D3" w14:textId="11A9E903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Bat</w:t>
      </w:r>
      <w:r w:rsidR="00CC0211"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re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les clares a punt de neu</w:t>
      </w:r>
    </w:p>
    <w:p w14:paraId="439DD839" w14:textId="77777777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lastRenderedPageBreak/>
        <w:t>Afegiu les clares a la massa, remenant poc a poc (intentant no desfer la textura de les clares)</w:t>
      </w:r>
    </w:p>
    <w:p w14:paraId="197CE2FE" w14:textId="66212FF3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A poc a poc anem afegint la farina i el llevat (millor si ho aneu passant pel co</w:t>
      </w:r>
      <w:bookmarkStart w:id="0" w:name="_GoBack"/>
      <w:bookmarkEnd w:id="0"/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lador) i sense deixar de remenar.</w:t>
      </w:r>
    </w:p>
    <w:p w14:paraId="671CED68" w14:textId="32A84ECC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Ja podeu anar preescalfant el forn a 1</w:t>
      </w:r>
      <w:r w:rsidR="00991FBB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7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0º</w:t>
      </w:r>
    </w:p>
    <w:p w14:paraId="5BCCA564" w14:textId="77777777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Quan estigui tot barrejat agafeu una plata de forn o motlle, la unteu amb mantega i hi aboqueu la massa.</w:t>
      </w:r>
    </w:p>
    <w:p w14:paraId="54F1DBC5" w14:textId="3AC9EE2A" w:rsidR="00513146" w:rsidRPr="00FA735D" w:rsidRDefault="00513146" w:rsidP="00513146">
      <w:pPr>
        <w:numPr>
          <w:ilvl w:val="0"/>
          <w:numId w:val="3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Poseu-ho al forn, durant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aproximadament,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30-40 minuts.</w:t>
      </w:r>
    </w:p>
    <w:p w14:paraId="08C68DAE" w14:textId="77777777" w:rsidR="00CC0211" w:rsidRPr="00FA735D" w:rsidRDefault="00CC0211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</w:pPr>
    </w:p>
    <w:p w14:paraId="6B77F098" w14:textId="6944D08B" w:rsidR="008D30C5" w:rsidRPr="008D30C5" w:rsidRDefault="00E72F29" w:rsidP="008D30C5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</w:pPr>
      <w:r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Farciment i de</w:t>
      </w:r>
      <w:r w:rsidR="00513146" w:rsidRPr="00FA735D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val="ca-ES" w:eastAsia="ca-ES"/>
        </w:rPr>
        <w:t>coració de la mona de pasqua</w:t>
      </w:r>
    </w:p>
    <w:p w14:paraId="6D6D6C91" w14:textId="732A5572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Ara que ja tenim el pa de pessic podem començar a </w:t>
      </w:r>
      <w:r w:rsidR="00E72F29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farcir i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decorar la mona. </w:t>
      </w:r>
      <w:r w:rsidR="008D30C5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A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questa part els agrada molt als nens i el millor és que se la puguin fer al seu gust i posant en funcionament tota la seva capacitat artística, imaginativa i creativa</w:t>
      </w:r>
      <w:r w:rsidR="008D30C5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amb els ingredients que més els hi agradin.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Per això us reco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mano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que els deixeu llibertat per decorar. De ben segur que sortiran veritable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s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obres d’art.</w:t>
      </w:r>
    </w:p>
    <w:p w14:paraId="19EADF34" w14:textId="77777777" w:rsidR="00513146" w:rsidRPr="00FA735D" w:rsidRDefault="00513146" w:rsidP="00513146">
      <w:pPr>
        <w:shd w:val="clear" w:color="auto" w:fill="F9F9F9"/>
        <w:spacing w:after="150" w:line="240" w:lineRule="auto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Algunes idees:</w:t>
      </w:r>
    </w:p>
    <w:p w14:paraId="6281905A" w14:textId="2A30454D" w:rsidR="00513146" w:rsidRPr="00FA735D" w:rsidRDefault="00513146" w:rsidP="00513146">
      <w:pPr>
        <w:numPr>
          <w:ilvl w:val="0"/>
          <w:numId w:val="4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Podeu obrir el pa de pessic i posar-hi melmelada, xocolata</w:t>
      </w:r>
      <w:r w:rsidR="00E72F29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, </w:t>
      </w:r>
      <w:r w:rsidR="008D30C5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mantega, 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nata</w:t>
      </w:r>
      <w:r w:rsidR="00E72F29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o almíva</w:t>
      </w:r>
      <w:r w:rsidR="006342E2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r perquè sigui ben sucós.</w:t>
      </w:r>
    </w:p>
    <w:p w14:paraId="1F8BAAF5" w14:textId="658795F2" w:rsidR="00513146" w:rsidRPr="00FA735D" w:rsidRDefault="00513146" w:rsidP="00513146">
      <w:pPr>
        <w:numPr>
          <w:ilvl w:val="0"/>
          <w:numId w:val="4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Podeu decorar els voltants del pastís untant-lo amb melmelada i enganxar-hi ametlles trinxades</w:t>
      </w:r>
      <w:r w:rsidR="00E72F29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o altres.</w:t>
      </w:r>
    </w:p>
    <w:p w14:paraId="4C2A3FD0" w14:textId="77777777" w:rsidR="00513146" w:rsidRPr="00FA735D" w:rsidRDefault="00513146" w:rsidP="00513146">
      <w:pPr>
        <w:numPr>
          <w:ilvl w:val="0"/>
          <w:numId w:val="4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Podeu cobrir el pastís amb xocolata fondant</w:t>
      </w:r>
    </w:p>
    <w:p w14:paraId="0BDEDAFE" w14:textId="3907296C" w:rsidR="00513146" w:rsidRPr="00FA735D" w:rsidRDefault="00513146" w:rsidP="00513146">
      <w:pPr>
        <w:numPr>
          <w:ilvl w:val="0"/>
          <w:numId w:val="4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Podeu fer dibuixos a sobre el pastís amb les fruites confitades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damunt una capa fina de xocolata fo</w:t>
      </w:r>
      <w:r w:rsidR="00E72F29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ssa </w:t>
      </w:r>
    </w:p>
    <w:p w14:paraId="7F84003C" w14:textId="0FB6D61E" w:rsidR="00513146" w:rsidRPr="00FA735D" w:rsidRDefault="00513146" w:rsidP="00513146">
      <w:pPr>
        <w:numPr>
          <w:ilvl w:val="0"/>
          <w:numId w:val="4"/>
        </w:numPr>
        <w:shd w:val="clear" w:color="auto" w:fill="F9F9F9"/>
        <w:spacing w:after="0" w:line="240" w:lineRule="auto"/>
        <w:ind w:left="375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</w:pP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I ara… 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el toc final!!!</w:t>
      </w:r>
      <w:r w:rsidRPr="00FA735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! Ous, figures, virutes o boles de xocolata</w:t>
      </w:r>
      <w:r w:rsidR="00F540B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, plomes de colors,</w:t>
      </w:r>
      <w:r w:rsidR="006342E2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</w:t>
      </w:r>
      <w:r w:rsidR="00F540BD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>etc...</w:t>
      </w:r>
      <w:r w:rsidR="00334A6E">
        <w:rPr>
          <w:rFonts w:ascii="Comic Sans MS" w:eastAsia="Times New Roman" w:hAnsi="Comic Sans MS" w:cs="Times New Roman"/>
          <w:color w:val="333333"/>
          <w:sz w:val="28"/>
          <w:szCs w:val="28"/>
          <w:lang w:val="ca-ES" w:eastAsia="ca-ES"/>
        </w:rPr>
        <w:t xml:space="preserve"> per acabar de guarnir-la.</w:t>
      </w:r>
    </w:p>
    <w:p w14:paraId="54C476AF" w14:textId="77777777" w:rsidR="004E551F" w:rsidRPr="00FA735D" w:rsidRDefault="004E551F" w:rsidP="00513146">
      <w:pPr>
        <w:shd w:val="clear" w:color="auto" w:fill="F9F9F9"/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val="ca-ES" w:eastAsia="ca-ES"/>
        </w:rPr>
      </w:pPr>
    </w:p>
    <w:p w14:paraId="060A0652" w14:textId="22A088B8" w:rsidR="00513146" w:rsidRPr="00991FBB" w:rsidRDefault="00513146" w:rsidP="00513146">
      <w:pPr>
        <w:shd w:val="clear" w:color="auto" w:fill="F9F9F9"/>
        <w:spacing w:after="0" w:line="240" w:lineRule="auto"/>
        <w:textAlignment w:val="baseline"/>
        <w:rPr>
          <w:rFonts w:eastAsia="Times New Roman" w:cstheme="minorHAnsi"/>
          <w:b/>
          <w:bCs/>
          <w:i/>
          <w:iCs/>
          <w:color w:val="0070C0"/>
          <w:sz w:val="36"/>
          <w:szCs w:val="36"/>
          <w:bdr w:val="none" w:sz="0" w:space="0" w:color="auto" w:frame="1"/>
          <w:lang w:val="ca-ES" w:eastAsia="ca-ES"/>
        </w:rPr>
      </w:pPr>
      <w:r w:rsidRPr="00991FBB">
        <w:rPr>
          <w:rFonts w:eastAsia="Times New Roman" w:cstheme="minorHAnsi"/>
          <w:b/>
          <w:bCs/>
          <w:i/>
          <w:iCs/>
          <w:color w:val="0070C0"/>
          <w:sz w:val="36"/>
          <w:szCs w:val="36"/>
          <w:bdr w:val="none" w:sz="0" w:space="0" w:color="auto" w:frame="1"/>
          <w:lang w:val="ca-ES" w:eastAsia="ca-ES"/>
        </w:rPr>
        <w:t xml:space="preserve"> Tasta’m i Bon profit!</w:t>
      </w:r>
    </w:p>
    <w:p w14:paraId="2F61EC85" w14:textId="77777777" w:rsidR="00991FBB" w:rsidRPr="00513146" w:rsidRDefault="00991FBB" w:rsidP="00513146">
      <w:pPr>
        <w:shd w:val="clear" w:color="auto" w:fill="F9F9F9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val="ca-ES" w:eastAsia="ca-ES"/>
        </w:rPr>
      </w:pPr>
    </w:p>
    <w:p w14:paraId="6260B9A7" w14:textId="0A4A59C3" w:rsidR="00071E0F" w:rsidRDefault="00CC0211">
      <w:r>
        <w:t>AQUÍ US DEIXO UN VÍDEO DE LA TRADICIÓ</w:t>
      </w:r>
      <w:r w:rsidR="00FA735D">
        <w:t xml:space="preserve"> DELS OUS DE PASQUA</w:t>
      </w:r>
    </w:p>
    <w:p w14:paraId="45556624" w14:textId="33DE261A" w:rsidR="00071E0F" w:rsidRDefault="008A10AB">
      <w:hyperlink r:id="rId8" w:history="1">
        <w:r w:rsidR="00071E0F">
          <w:rPr>
            <w:rStyle w:val="Hipervnculo"/>
          </w:rPr>
          <w:t>https://www.ccma.cat/tv3/super3/infok/lorigen-de-lou-de-pasqua/video/5498520/</w:t>
        </w:r>
      </w:hyperlink>
      <w:r w:rsidR="00071E0F">
        <w:t xml:space="preserve"> </w:t>
      </w:r>
    </w:p>
    <w:p w14:paraId="4337DD23" w14:textId="25B49463" w:rsidR="001E1A26" w:rsidRDefault="001E1A26">
      <w:r>
        <w:t xml:space="preserve">FEU-VOS FOTOS, VÍDEOS, ESCRIBIU COMENTARIS O EL QUÈ VOLGUEU </w:t>
      </w:r>
      <w:r w:rsidR="00BF3620">
        <w:t xml:space="preserve"> DIR </w:t>
      </w:r>
      <w:r>
        <w:t>I HO PODEU ENVIAR SI US</w:t>
      </w:r>
      <w:r w:rsidR="00BF3620">
        <w:t xml:space="preserve"> SEMBLA </w:t>
      </w:r>
      <w:r>
        <w:t xml:space="preserve"> A</w:t>
      </w:r>
      <w:r w:rsidR="00BF3620">
        <w:t xml:space="preserve"> ALGÚN D’</w:t>
      </w:r>
      <w:r>
        <w:t xml:space="preserve"> AQUEST</w:t>
      </w:r>
      <w:r w:rsidR="00BF3620">
        <w:t>S</w:t>
      </w:r>
      <w:r>
        <w:t xml:space="preserve"> CORREU</w:t>
      </w:r>
      <w:r w:rsidR="00BF3620">
        <w:t xml:space="preserve">S    </w:t>
      </w:r>
      <w:hyperlink r:id="rId9" w:history="1">
        <w:r w:rsidR="008A10AB" w:rsidRPr="008647E8">
          <w:rPr>
            <w:rStyle w:val="Hipervnculo"/>
          </w:rPr>
          <w:t>lllover@xtec.cat</w:t>
        </w:r>
      </w:hyperlink>
      <w:r w:rsidR="00BF3620">
        <w:rPr>
          <w:rStyle w:val="Hipervnculo"/>
        </w:rPr>
        <w:t xml:space="preserve"> </w:t>
      </w:r>
      <w:r>
        <w:t xml:space="preserve"> </w:t>
      </w:r>
      <w:r w:rsidR="006C7F53">
        <w:t xml:space="preserve">o </w:t>
      </w:r>
      <w:r w:rsidR="00BF3620">
        <w:t xml:space="preserve"> </w:t>
      </w:r>
      <w:hyperlink r:id="rId10" w:history="1">
        <w:r w:rsidR="00BF3620" w:rsidRPr="00D120EA">
          <w:rPr>
            <w:rStyle w:val="Hipervnculo"/>
          </w:rPr>
          <w:t>mcast277@xtec.cat</w:t>
        </w:r>
      </w:hyperlink>
      <w:r w:rsidR="00BF3620">
        <w:t xml:space="preserve"> o </w:t>
      </w:r>
      <w:hyperlink r:id="rId11" w:history="1">
        <w:r w:rsidR="00BF3620" w:rsidRPr="00D120EA">
          <w:rPr>
            <w:rStyle w:val="Hipervnculo"/>
          </w:rPr>
          <w:t>acid3@xtec.cat</w:t>
        </w:r>
      </w:hyperlink>
    </w:p>
    <w:sectPr w:rsidR="001E1A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leway">
    <w:altName w:val="Trebuchet MS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E15B5"/>
    <w:multiLevelType w:val="hybridMultilevel"/>
    <w:tmpl w:val="108897DC"/>
    <w:lvl w:ilvl="0" w:tplc="569E7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931CB"/>
    <w:multiLevelType w:val="multilevel"/>
    <w:tmpl w:val="122A3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245148"/>
    <w:multiLevelType w:val="multilevel"/>
    <w:tmpl w:val="D5D4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54655C"/>
    <w:multiLevelType w:val="multilevel"/>
    <w:tmpl w:val="A5E0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DD574D"/>
    <w:multiLevelType w:val="multilevel"/>
    <w:tmpl w:val="F1EE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46"/>
    <w:rsid w:val="00071E0F"/>
    <w:rsid w:val="001E1A26"/>
    <w:rsid w:val="00334A6E"/>
    <w:rsid w:val="003C1370"/>
    <w:rsid w:val="003D3FBD"/>
    <w:rsid w:val="004E551F"/>
    <w:rsid w:val="00513146"/>
    <w:rsid w:val="00614A24"/>
    <w:rsid w:val="006342E2"/>
    <w:rsid w:val="006826C1"/>
    <w:rsid w:val="006C7F53"/>
    <w:rsid w:val="008A10AB"/>
    <w:rsid w:val="008D30C5"/>
    <w:rsid w:val="00991FBB"/>
    <w:rsid w:val="00AB4064"/>
    <w:rsid w:val="00B90234"/>
    <w:rsid w:val="00BF3620"/>
    <w:rsid w:val="00C12118"/>
    <w:rsid w:val="00C2750A"/>
    <w:rsid w:val="00CA0E38"/>
    <w:rsid w:val="00CC0211"/>
    <w:rsid w:val="00D64690"/>
    <w:rsid w:val="00D96622"/>
    <w:rsid w:val="00E72F29"/>
    <w:rsid w:val="00F540BD"/>
    <w:rsid w:val="00FA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8D80"/>
  <w15:chartTrackingRefBased/>
  <w15:docId w15:val="{A5DA7D00-2FBE-43EF-B18E-B2C2D965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0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1E0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C021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34A6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E1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0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986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cma.cat/tv3/super3/infok/lorigen-de-lou-de-pasqua/video/549852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cid3@xtec.ca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cast277@xtec.c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llover@xtec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Recepta per fer amb nens:</vt:lpstr>
      <vt:lpstr>Mona de Pasqua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pelegri</dc:creator>
  <cp:keywords/>
  <dc:description/>
  <cp:lastModifiedBy>jesus pelegri</cp:lastModifiedBy>
  <cp:revision>24</cp:revision>
  <dcterms:created xsi:type="dcterms:W3CDTF">2020-03-29T16:41:00Z</dcterms:created>
  <dcterms:modified xsi:type="dcterms:W3CDTF">2020-04-03T14:08:00Z</dcterms:modified>
</cp:coreProperties>
</file>