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B40CF" w14:textId="77777777" w:rsidR="00BE1FEB" w:rsidRDefault="00BE1FEB"/>
    <w:p w14:paraId="19F21BAB" w14:textId="77777777" w:rsidR="00692CBA" w:rsidRDefault="00692CBA"/>
    <w:p w14:paraId="6DEEB0A5" w14:textId="3D8A18EA" w:rsidR="00692CBA" w:rsidRDefault="00692CBA" w:rsidP="00692CB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CB1AE27" wp14:editId="454DF250">
                <wp:simplePos x="0" y="0"/>
                <wp:positionH relativeFrom="column">
                  <wp:posOffset>-34925</wp:posOffset>
                </wp:positionH>
                <wp:positionV relativeFrom="paragraph">
                  <wp:posOffset>257175</wp:posOffset>
                </wp:positionV>
                <wp:extent cx="0" cy="4456430"/>
                <wp:effectExtent l="11430" t="8890" r="26670" b="304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64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0.25pt" to="-2.7pt,37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s6xhECAAAoBAAADgAAAGRycy9lMm9Eb2MueG1srFPBjtowEL1X6j9YvkMSNlCICKsqQC+0Rdrt&#10;BxjbIVYd27INAVX9946dgNj2UlXNwRl7Zp7fzBsvny+tRGdundCqxNk4xYgrqplQxxJ/e92O5hg5&#10;TxQjUite4it3+Hn1/t2yMwWf6EZLxi0CEOWKzpS48d4USeJow1vixtpwBc5a25Z42NpjwizpAL2V&#10;ySRNZ0mnLTNWU+4cnK57J15F/Lrm1H+ta8c9kiUGbj6uNq6HsCarJSmOlphG0IEG+QcWLREKLr1D&#10;rYkn6GTFH1CtoFY7Xfsx1W2i61pQHmuAarL0t2peGmJ4rAWa48y9Te7/wdIv571FgpV4gpEiLUi0&#10;E4qjaehMZ1wBAZXa21AbvagXs9P0u0NKVw1RRx4Zvl4NpGUhI3mTEjbOAP6h+6wZxJCT17FNl9q2&#10;ARIagC5RjetdDX7xiPaHFE7zfDrLn6JSCSluicY6/4nrFgWjxBI4R2By3jkfiJDiFhLuUXorpIxi&#10;S4W6Es/SxTQmOC0FC84Q5uzxUEmLziSMS/xiVeB5DLP6pFgEazhhm8H2RMjehsulCnhQCtAZrH4e&#10;fizSxWa+meejfDLbjPKUsdHHbZWPZtvsw3T9tK6qdfYzUMvyohGMcRXY3WYzy/9O++GV9FN1n857&#10;G5K36LFfQPb2j6SjlkG+fhAOml339qYxjGMMHp5OmPfHPdiPD3z1CwAA//8DAFBLAwQUAAYACAAA&#10;ACEAo3JaV9sAAAAIAQAADwAAAGRycy9kb3ducmV2LnhtbEyPzU7DMBCE70i8g7VIXFDrpKQ/CtlU&#10;UKlHDhS4u7GJTe11ZDtteHsMFziOZjTzTbOdnGVnFaLxhFDOC2CKOi8N9Qhvr/vZBlhMgqSwnhTC&#10;l4qwba+vGlFLf6EXdT6knuUSirVA0CkNNeex08qJOPeDoux9+OBEyjL0XAZxyeXO8kVRrLgThvKC&#10;FoPaadWdDqNDMJ8hRt2VT2W0p/3ubrRm/fyOeHszPT4AS2pKf2H4wc/o0Gamox9JRmYRZssqJxGq&#10;Ygks+7/6iLCuFvfA24b/P9B+AwAA//8DAFBLAQItABQABgAIAAAAIQDkmcPA+wAAAOEBAAATAAAA&#10;AAAAAAAAAAAAAAAAAABbQ29udGVudF9UeXBlc10ueG1sUEsBAi0AFAAGAAgAAAAhACOyauHXAAAA&#10;lAEAAAsAAAAAAAAAAAAAAAAALAEAAF9yZWxzLy5yZWxzUEsBAi0AFAAGAAgAAAAhAOMbOsYRAgAA&#10;KAQAAA4AAAAAAAAAAAAAAAAALAIAAGRycy9lMm9Eb2MueG1sUEsBAi0AFAAGAAgAAAAhAKNyWlfb&#10;AAAACAEAAA8AAAAAAAAAAAAAAAAAaQQAAGRycy9kb3ducmV2LnhtbFBLBQYAAAAABAAEAPMAAABx&#10;BQAAAAA=&#10;" strokeweight="6095emu"/>
            </w:pict>
          </mc:Fallback>
        </mc:AlternateContent>
      </w:r>
    </w:p>
    <w:p w14:paraId="78FB8DAB" w14:textId="77777777" w:rsidR="00692CBA" w:rsidRDefault="00692CBA" w:rsidP="00692CBA">
      <w:pPr>
        <w:spacing w:line="200" w:lineRule="exact"/>
        <w:rPr>
          <w:rFonts w:ascii="Times New Roman" w:eastAsia="Times New Roman" w:hAnsi="Times New Roman"/>
        </w:rPr>
      </w:pPr>
    </w:p>
    <w:p w14:paraId="6576D054" w14:textId="75EAA1CB" w:rsidR="00692CBA" w:rsidRDefault="00446552" w:rsidP="00692CBA">
      <w:pPr>
        <w:spacing w:line="20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54D7AE6" wp14:editId="2A126B36">
                <wp:simplePos x="0" y="0"/>
                <wp:positionH relativeFrom="column">
                  <wp:posOffset>-38100</wp:posOffset>
                </wp:positionH>
                <wp:positionV relativeFrom="paragraph">
                  <wp:posOffset>120650</wp:posOffset>
                </wp:positionV>
                <wp:extent cx="6553200" cy="0"/>
                <wp:effectExtent l="0" t="0" r="25400" b="254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9.5pt" to="513.05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WfdRA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FCNFWpBo&#10;JxRHk9CZzrgCAiq1t6E2elEvZqfpd4eUrhqijjwyfL0aSMtCRvImJWycAfxD91kziCEnr2ObLrVt&#10;AyQ0AF2iGte7GvziEYXD2XT6BBJjRAdfQooh0VjnP3HdomCUWALnCEzOO+cDEVIMIeEepbdCyii2&#10;VKgD8HQxjQlOS8GCM4Q5ezxU0qIzCeMSv1gVeB7DrD4pFsEaTtimtz0R8mbD5VIFPCgF6PTWbR5+&#10;LNLFZr6Z56N8MtuM8pSx0cdtlY9m2+zDdP20rqp19jNQy/KiEYxxFdgNs5nlf6d9/0puU3Wfznsb&#10;krfosV9AdvhH0lHLIN9tEA6aXfd20BjGMQb3TyfM++Me7McHvvoFAAD//wMAUEsDBBQABgAIAAAA&#10;IQCW/thx2wAAAAkBAAAPAAAAZHJzL2Rvd25yZXYueG1sTI/BTsMwEETvSPyDtUhcUOukEoWGOBVU&#10;6pEDLdzdeIlN7XUUO234e7biAMedGc2+qddT8OKEQ3KRFJTzAgRSG42jTsH7fjt7BJGyJqN9JFTw&#10;jQnWzfVVrSsTz/SGp13uBJdQqrQCm3NfSZlai0GneeyR2PuMQ9CZz6GTZtBnLg9eLopiKYN2xB+s&#10;7nFjsT3uxqDAfQ0p2bZ8KZM/bjd3o3cPrx9K3d5Mz08gMk75LwwXfEaHhpkOcSSThFcwu19xkvUV&#10;T7r4xWJZgjj8KrKp5f8FzQ8AAAD//wMAUEsBAi0AFAAGAAgAAAAhAOSZw8D7AAAA4QEAABMAAAAA&#10;AAAAAAAAAAAAAAAAAFtDb250ZW50X1R5cGVzXS54bWxQSwECLQAUAAYACAAAACEAI7Jq4dcAAACU&#10;AQAACwAAAAAAAAAAAAAAAAAsAQAAX3JlbHMvLnJlbHNQSwECLQAUAAYACAAAACEA37WfdRACAAAo&#10;BAAADgAAAAAAAAAAAAAAAAAsAgAAZHJzL2Uyb0RvYy54bWxQSwECLQAUAAYACAAAACEAlv7YcdsA&#10;AAAJAQAADwAAAAAAAAAAAAAAAABoBAAAZHJzL2Rvd25yZXYueG1sUEsFBgAAAAAEAAQA8wAAAHAF&#10;AAAAAA==&#10;" strokeweight="6095emu"/>
            </w:pict>
          </mc:Fallback>
        </mc:AlternateContent>
      </w:r>
      <w:r>
        <w:rPr>
          <w:rFonts w:ascii="Arial" w:eastAsia="Arial" w:hAnsi="Arial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D2BFC94" wp14:editId="67F8D2F1">
                <wp:simplePos x="0" y="0"/>
                <wp:positionH relativeFrom="column">
                  <wp:posOffset>6515100</wp:posOffset>
                </wp:positionH>
                <wp:positionV relativeFrom="paragraph">
                  <wp:posOffset>121920</wp:posOffset>
                </wp:positionV>
                <wp:extent cx="0" cy="269875"/>
                <wp:effectExtent l="0" t="0" r="25400" b="349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9.6pt" to="513pt,3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iKVxACAAAnBAAADgAAAGRycy9lMm9Eb2MueG1srFPBjtowEL1X6j9YvkMSNrAQEVZVgF62XaTd&#10;foCxHWLVsS3bEFDVf+/YCWhpL1XVHJyxPfPmzczz8uncSnTi1gmtSpyNU4y4opoJdSjxt7ftaI6R&#10;80QxIrXiJb5wh59WHz8sO1PwiW60ZNwiAFGu6EyJG+9NkSSONrwlbqwNV3BZa9sSD1t7SJglHaC3&#10;Mpmk6SzptGXGasqdg9N1f4lXEb+uOfUvde24R7LEwM3H1cZ1H9ZktSTFwRLTCDrQIP/AoiVCQdIb&#10;1Jp4go5W/AHVCmq107UfU90muq4F5bEGqCZLf6vmtSGGx1qgOc7c2uT+Hyz9etpZJFiJc4wUaWFE&#10;z0Jx9BA60xlXgEOldjbURs/q1Txr+t0hpauGqAOPDN8uBsKyEJHchYSNM4C/775oBj7k6HVs07m2&#10;bYCEBqBznMblNg1+9oj2hxROJ7PF/HEawUlxjTPW+c9ctygYJZZAOeKS07PzgQcpri4hjdJbIWWc&#10;tVSoK/EsXUxjgNNSsHAZ3Jw97Ctp0YkEtcRvyHvnZvVRsQjWcMI2g+2JkL0NyaUKeFAJ0BmsXg4/&#10;FuliM9/M81E+mW1GecrY6NO2ykezbfY4XT+sq2qd/QzUsrxoBGNcBXZXaWb5341+eCS9qG7ivLUh&#10;uUeP/QKy138kHUcZptfrYK/ZZWevIwY1Rufh5QS5v9+D/f59r34BAAD//wMAUEsDBBQABgAIAAAA&#10;IQDYXHm03AAAAAsBAAAPAAAAZHJzL2Rvd25yZXYueG1sTI8xT8MwEIV3JP6DdUgsiDrJkEIap4JK&#10;HRkoZXfja2xqnyPbacO/xxUDbPfunt59r13PzrIzhmg8CSgXBTCk3itDg4D9x/bxCVhMkpS0nlDA&#10;N0ZYd7c3rWyUv9A7nndpYDmEYiMF6JTGhvPYa3QyLvyIlG9HH5xMWYaBqyAvOdxZXhVFzZ00lD9o&#10;OeJGY3/aTU6A+Qox6r58LaM9bTcPkzXLt08h7u/mlxWwhHP6M8MVP6NDl5kOfiIVmc26qOpcJuXp&#10;uQJ2dfxuDgLqcgm8a/n/Dt0PAAAA//8DAFBLAQItABQABgAIAAAAIQDkmcPA+wAAAOEBAAATAAAA&#10;AAAAAAAAAAAAAAAAAABbQ29udGVudF9UeXBlc10ueG1sUEsBAi0AFAAGAAgAAAAhACOyauHXAAAA&#10;lAEAAAsAAAAAAAAAAAAAAAAALAEAAF9yZWxzLy5yZWxzUEsBAi0AFAAGAAgAAAAhAEoIilcQAgAA&#10;JwQAAA4AAAAAAAAAAAAAAAAALAIAAGRycy9lMm9Eb2MueG1sUEsBAi0AFAAGAAgAAAAhANhcebTc&#10;AAAACwEAAA8AAAAAAAAAAAAAAAAAaAQAAGRycy9kb3ducmV2LnhtbFBLBQYAAAAABAAEAPMAAABx&#10;BQAAAAA=&#10;" strokeweight="6095emu"/>
            </w:pict>
          </mc:Fallback>
        </mc:AlternateContent>
      </w:r>
    </w:p>
    <w:p w14:paraId="1A23266C" w14:textId="77777777" w:rsidR="00692CBA" w:rsidRDefault="00692CBA" w:rsidP="00692CBA">
      <w:pPr>
        <w:spacing w:line="0" w:lineRule="atLeast"/>
        <w:ind w:left="67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Arctic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Region</w:t>
      </w:r>
      <w:proofErr w:type="spellEnd"/>
    </w:p>
    <w:p w14:paraId="5185B308" w14:textId="77777777" w:rsidR="00692CBA" w:rsidRDefault="00692CBA" w:rsidP="00692CBA">
      <w:pPr>
        <w:spacing w:line="20" w:lineRule="exact"/>
        <w:rPr>
          <w:rFonts w:ascii="Times New Roman" w:eastAsia="Times New Roman" w:hAnsi="Times New Roman"/>
        </w:rPr>
      </w:pPr>
    </w:p>
    <w:p w14:paraId="113223C8" w14:textId="5DC5F52B" w:rsidR="00692CBA" w:rsidRDefault="00692CBA" w:rsidP="00692CBA">
      <w:pPr>
        <w:spacing w:line="226" w:lineRule="exact"/>
        <w:rPr>
          <w:rFonts w:ascii="Times New Roman" w:eastAsia="Times New Roman" w:hAnsi="Times New Roman"/>
        </w:rPr>
      </w:pPr>
    </w:p>
    <w:p w14:paraId="4B937C62" w14:textId="0E5B50A9" w:rsidR="00692CBA" w:rsidRPr="00446552" w:rsidRDefault="00446552" w:rsidP="00692CBA">
      <w:pPr>
        <w:spacing w:line="0" w:lineRule="atLeast"/>
        <w:ind w:left="67" w:right="2960"/>
        <w:jc w:val="both"/>
        <w:rPr>
          <w:rFonts w:ascii="Arial" w:eastAsia="Arial" w:hAnsi="Arial"/>
          <w:sz w:val="26"/>
          <w:szCs w:val="26"/>
        </w:rPr>
      </w:pPr>
      <w:r w:rsidRPr="00446552">
        <w:rPr>
          <w:rFonts w:ascii="Arial" w:eastAsia="Arial" w:hAnsi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34688" behindDoc="1" locked="0" layoutInCell="1" allowOverlap="1" wp14:anchorId="2149434D" wp14:editId="5E13C4E2">
            <wp:simplePos x="0" y="0"/>
            <wp:positionH relativeFrom="column">
              <wp:posOffset>4914900</wp:posOffset>
            </wp:positionH>
            <wp:positionV relativeFrom="paragraph">
              <wp:posOffset>1905</wp:posOffset>
            </wp:positionV>
            <wp:extent cx="1680845" cy="2529840"/>
            <wp:effectExtent l="0" t="0" r="0" b="1016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Arctic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region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is a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big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area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around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North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Pole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.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It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is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opposite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Antarctic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region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around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South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Pole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.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Arctic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region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includes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very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cold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waters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of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Arctic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Ocean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. Parts of Canada,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Greenland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, Alaska,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Siberia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and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other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Nordic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territories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are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in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Arctic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.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Many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parts of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region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are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covered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with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ice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and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snow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>.</w:t>
      </w:r>
    </w:p>
    <w:p w14:paraId="74179570" w14:textId="77777777" w:rsidR="00692CBA" w:rsidRPr="00446552" w:rsidRDefault="00692CBA" w:rsidP="00692CBA">
      <w:pPr>
        <w:spacing w:line="240" w:lineRule="exact"/>
        <w:rPr>
          <w:rFonts w:ascii="Times New Roman" w:eastAsia="Times New Roman" w:hAnsi="Times New Roman"/>
          <w:sz w:val="26"/>
          <w:szCs w:val="26"/>
        </w:rPr>
      </w:pPr>
    </w:p>
    <w:p w14:paraId="47CCE1B9" w14:textId="77777777" w:rsidR="00692CBA" w:rsidRPr="00446552" w:rsidRDefault="00692CBA" w:rsidP="00692CBA">
      <w:pPr>
        <w:spacing w:line="0" w:lineRule="atLeast"/>
        <w:ind w:left="67" w:right="2960"/>
        <w:jc w:val="both"/>
        <w:rPr>
          <w:rFonts w:ascii="Arial" w:eastAsia="Arial" w:hAnsi="Arial"/>
          <w:sz w:val="26"/>
          <w:szCs w:val="26"/>
        </w:rPr>
      </w:pPr>
      <w:proofErr w:type="spellStart"/>
      <w:r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Arctic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region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is </w:t>
      </w:r>
      <w:proofErr w:type="spellStart"/>
      <w:r w:rsidRPr="00446552">
        <w:rPr>
          <w:rFonts w:ascii="Arial" w:eastAsia="Arial" w:hAnsi="Arial"/>
          <w:sz w:val="26"/>
          <w:szCs w:val="26"/>
        </w:rPr>
        <w:t>very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big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, </w:t>
      </w:r>
      <w:proofErr w:type="spellStart"/>
      <w:r w:rsidRPr="00446552">
        <w:rPr>
          <w:rFonts w:ascii="Arial" w:eastAsia="Arial" w:hAnsi="Arial"/>
          <w:sz w:val="26"/>
          <w:szCs w:val="26"/>
        </w:rPr>
        <w:t>but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only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about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four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million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people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live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there</w:t>
      </w:r>
      <w:proofErr w:type="spellEnd"/>
      <w:r w:rsidRPr="00446552">
        <w:rPr>
          <w:rFonts w:ascii="Arial" w:eastAsia="Arial" w:hAnsi="Arial"/>
          <w:sz w:val="26"/>
          <w:szCs w:val="26"/>
        </w:rPr>
        <w:t>.</w:t>
      </w:r>
    </w:p>
    <w:p w14:paraId="19FC4FC0" w14:textId="77777777" w:rsidR="00692CBA" w:rsidRPr="00446552" w:rsidRDefault="00692CBA" w:rsidP="00692CBA">
      <w:pPr>
        <w:spacing w:line="240" w:lineRule="exact"/>
        <w:rPr>
          <w:rFonts w:ascii="Times New Roman" w:eastAsia="Times New Roman" w:hAnsi="Times New Roman"/>
          <w:sz w:val="26"/>
          <w:szCs w:val="26"/>
        </w:rPr>
      </w:pPr>
    </w:p>
    <w:p w14:paraId="7F8C2E8C" w14:textId="77777777" w:rsidR="00692CBA" w:rsidRPr="00446552" w:rsidRDefault="00692CBA" w:rsidP="00692CBA">
      <w:pPr>
        <w:spacing w:line="0" w:lineRule="atLeast"/>
        <w:ind w:left="67" w:right="2960"/>
        <w:jc w:val="both"/>
        <w:rPr>
          <w:rFonts w:ascii="Arial" w:eastAsia="Arial" w:hAnsi="Arial"/>
          <w:sz w:val="26"/>
          <w:szCs w:val="26"/>
        </w:rPr>
      </w:pPr>
      <w:proofErr w:type="spellStart"/>
      <w:r w:rsidRPr="00446552">
        <w:rPr>
          <w:rFonts w:ascii="Arial" w:eastAsia="Arial" w:hAnsi="Arial"/>
          <w:sz w:val="26"/>
          <w:szCs w:val="26"/>
        </w:rPr>
        <w:t>People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who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live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in </w:t>
      </w:r>
      <w:proofErr w:type="spellStart"/>
      <w:r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Arctic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region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have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adapted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their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lives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to </w:t>
      </w:r>
      <w:proofErr w:type="spellStart"/>
      <w:r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cold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climate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there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. </w:t>
      </w:r>
      <w:proofErr w:type="spellStart"/>
      <w:r w:rsidRPr="00446552">
        <w:rPr>
          <w:rFonts w:ascii="Arial" w:eastAsia="Arial" w:hAnsi="Arial"/>
          <w:sz w:val="26"/>
          <w:szCs w:val="26"/>
        </w:rPr>
        <w:t>But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today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, </w:t>
      </w:r>
      <w:proofErr w:type="spellStart"/>
      <w:r w:rsidRPr="00446552">
        <w:rPr>
          <w:rFonts w:ascii="Arial" w:eastAsia="Arial" w:hAnsi="Arial"/>
          <w:sz w:val="26"/>
          <w:szCs w:val="26"/>
        </w:rPr>
        <w:t>many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people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, for </w:t>
      </w:r>
      <w:proofErr w:type="spellStart"/>
      <w:r w:rsidRPr="00446552">
        <w:rPr>
          <w:rFonts w:ascii="Arial" w:eastAsia="Arial" w:hAnsi="Arial"/>
          <w:sz w:val="26"/>
          <w:szCs w:val="26"/>
        </w:rPr>
        <w:t>example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Inuit of </w:t>
      </w:r>
      <w:proofErr w:type="spellStart"/>
      <w:r w:rsidRPr="00446552">
        <w:rPr>
          <w:rFonts w:ascii="Arial" w:eastAsia="Arial" w:hAnsi="Arial"/>
          <w:sz w:val="26"/>
          <w:szCs w:val="26"/>
        </w:rPr>
        <w:t>North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America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, do </w:t>
      </w:r>
      <w:proofErr w:type="spellStart"/>
      <w:r w:rsidRPr="00446552">
        <w:rPr>
          <w:rFonts w:ascii="Arial" w:eastAsia="Arial" w:hAnsi="Arial"/>
          <w:sz w:val="26"/>
          <w:szCs w:val="26"/>
        </w:rPr>
        <w:t>not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live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in </w:t>
      </w:r>
      <w:proofErr w:type="spellStart"/>
      <w:r w:rsidRPr="00446552">
        <w:rPr>
          <w:rFonts w:ascii="Arial" w:eastAsia="Arial" w:hAnsi="Arial"/>
          <w:sz w:val="26"/>
          <w:szCs w:val="26"/>
        </w:rPr>
        <w:t>igloos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any </w:t>
      </w:r>
      <w:proofErr w:type="spellStart"/>
      <w:r w:rsidRPr="00446552">
        <w:rPr>
          <w:rFonts w:ascii="Arial" w:eastAsia="Arial" w:hAnsi="Arial"/>
          <w:sz w:val="26"/>
          <w:szCs w:val="26"/>
        </w:rPr>
        <w:t>more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. </w:t>
      </w:r>
      <w:proofErr w:type="spellStart"/>
      <w:r w:rsidRPr="00446552">
        <w:rPr>
          <w:rFonts w:ascii="Arial" w:eastAsia="Arial" w:hAnsi="Arial"/>
          <w:sz w:val="26"/>
          <w:szCs w:val="26"/>
        </w:rPr>
        <w:t>They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live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in modern </w:t>
      </w:r>
      <w:proofErr w:type="spellStart"/>
      <w:r w:rsidRPr="00446552">
        <w:rPr>
          <w:rFonts w:ascii="Arial" w:eastAsia="Arial" w:hAnsi="Arial"/>
          <w:sz w:val="26"/>
          <w:szCs w:val="26"/>
        </w:rPr>
        <w:t>houses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with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electricity</w:t>
      </w:r>
      <w:proofErr w:type="spellEnd"/>
      <w:r w:rsidRPr="00446552">
        <w:rPr>
          <w:rFonts w:ascii="Arial" w:eastAsia="Arial" w:hAnsi="Arial"/>
          <w:sz w:val="26"/>
          <w:szCs w:val="26"/>
        </w:rPr>
        <w:t>.</w:t>
      </w:r>
    </w:p>
    <w:p w14:paraId="3FE29ABC" w14:textId="77777777" w:rsidR="00692CBA" w:rsidRPr="00446552" w:rsidRDefault="00692CBA" w:rsidP="00692CBA">
      <w:pPr>
        <w:spacing w:line="238" w:lineRule="exact"/>
        <w:rPr>
          <w:rFonts w:ascii="Times New Roman" w:eastAsia="Times New Roman" w:hAnsi="Times New Roman"/>
          <w:sz w:val="26"/>
          <w:szCs w:val="26"/>
        </w:rPr>
      </w:pPr>
    </w:p>
    <w:p w14:paraId="7356EB18" w14:textId="77777777" w:rsidR="00692CBA" w:rsidRPr="00446552" w:rsidRDefault="00692CBA" w:rsidP="00692CBA">
      <w:pPr>
        <w:spacing w:line="0" w:lineRule="atLeast"/>
        <w:ind w:left="67"/>
        <w:rPr>
          <w:rFonts w:ascii="Arial" w:eastAsia="Arial" w:hAnsi="Arial"/>
          <w:sz w:val="26"/>
          <w:szCs w:val="26"/>
        </w:rPr>
      </w:pPr>
      <w:proofErr w:type="spellStart"/>
      <w:r w:rsidRPr="00446552">
        <w:rPr>
          <w:rFonts w:ascii="Arial" w:eastAsia="Arial" w:hAnsi="Arial"/>
          <w:sz w:val="26"/>
          <w:szCs w:val="26"/>
        </w:rPr>
        <w:t>Arctic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people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use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natural </w:t>
      </w:r>
      <w:proofErr w:type="spellStart"/>
      <w:r w:rsidRPr="00446552">
        <w:rPr>
          <w:rFonts w:ascii="Arial" w:eastAsia="Arial" w:hAnsi="Arial"/>
          <w:sz w:val="26"/>
          <w:szCs w:val="26"/>
        </w:rPr>
        <w:t>resources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they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have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to </w:t>
      </w:r>
      <w:proofErr w:type="spellStart"/>
      <w:r w:rsidRPr="00446552">
        <w:rPr>
          <w:rFonts w:ascii="Arial" w:eastAsia="Arial" w:hAnsi="Arial"/>
          <w:sz w:val="26"/>
          <w:szCs w:val="26"/>
        </w:rPr>
        <w:t>eat</w:t>
      </w:r>
      <w:proofErr w:type="spellEnd"/>
      <w:r w:rsidRPr="00446552">
        <w:rPr>
          <w:rFonts w:ascii="Arial" w:eastAsia="Arial" w:hAnsi="Arial"/>
          <w:sz w:val="26"/>
          <w:szCs w:val="26"/>
        </w:rPr>
        <w:t>, to</w:t>
      </w:r>
    </w:p>
    <w:p w14:paraId="6885FEE3" w14:textId="77777777" w:rsidR="00692CBA" w:rsidRPr="00446552" w:rsidRDefault="00692CBA" w:rsidP="00692CBA">
      <w:pPr>
        <w:spacing w:line="2" w:lineRule="exact"/>
        <w:rPr>
          <w:rFonts w:ascii="Times New Roman" w:eastAsia="Times New Roman" w:hAnsi="Times New Roman"/>
          <w:sz w:val="26"/>
          <w:szCs w:val="26"/>
        </w:rPr>
      </w:pPr>
    </w:p>
    <w:p w14:paraId="45F54CEE" w14:textId="63DD4813" w:rsidR="00446552" w:rsidRDefault="00446552" w:rsidP="00692CBA">
      <w:pPr>
        <w:spacing w:line="0" w:lineRule="atLeast"/>
        <w:ind w:left="67" w:right="20"/>
        <w:jc w:val="both"/>
        <w:rPr>
          <w:rFonts w:ascii="Arial" w:eastAsia="Arial" w:hAnsi="Arial"/>
          <w:sz w:val="26"/>
          <w:szCs w:val="26"/>
        </w:rPr>
      </w:pPr>
      <w:r w:rsidRPr="00446552">
        <w:rPr>
          <w:rFonts w:ascii="Arial" w:eastAsia="Arial" w:hAnsi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41AEF4AF" wp14:editId="4395F80A">
                <wp:simplePos x="0" y="0"/>
                <wp:positionH relativeFrom="column">
                  <wp:posOffset>6515100</wp:posOffset>
                </wp:positionH>
                <wp:positionV relativeFrom="paragraph">
                  <wp:posOffset>48260</wp:posOffset>
                </wp:positionV>
                <wp:extent cx="0" cy="1374140"/>
                <wp:effectExtent l="0" t="0" r="25400" b="228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4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3.8pt" to="513pt,1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soehICAAAoBAAADgAAAGRycy9lMm9Eb2MueG1srFNNj9sgEL1X6n9A3BPbWW8+rDirykl6SbuR&#10;dvsDCOAYFQMCEieq+t874CTKtpdqtT7ggZl5vJk3zJ9OrURHbp3QqsTZMMWIK6qZUPsS/3hdD6YY&#10;OU8UI1IrXuIzd/hp8fnTvDMFH+lGS8YtAhDlis6UuPHeFEniaMNb4obacAXOWtuWeNjafcIs6QC9&#10;lckoTcdJpy0zVlPuHJwueydeRPy65tQ/17XjHskSAzcfVxvXXViTxZwUe0tMI+iFBnkHi5YIBZfe&#10;oJbEE3Sw4h+oVlCrna79kOo20XUtKI81QDVZ+lc1Lw0xPNYCzXHm1ib3cbD0+3FrkWCgHUaKtCDR&#10;RiiOJqEznXEFBFRqa0Nt9KRezEbTnw4pXTVE7Xlk+Ho2kJaFjORNStg4A/i77ptmEEMOXsc2nWrb&#10;BkhoADpFNc43NfjJI9ofUjjNHiZ5lkelElJcE411/ivXLQpGiSVwjsDkuHE+ECHFNSTco/RaSBnF&#10;lgp1JR6ns8eY4LQULDhDmLP7XSUtOpIwLvGLVYHnPszqg2IRrOGErS62J0L2NlwuVcCDUoDOxern&#10;4dcsna2mq2k+yEfj1SBPGRt8WVf5YLzOJo/Lh2VVLbPfgVqWF41gjKvA7jqbWf5/2l9eST9Vt+m8&#10;tSF5ix77BWSv/0g6ahnk6wdhp9l5a68awzjG4MvTCfN+vwf7/oEv/gAAAP//AwBQSwMEFAAGAAgA&#10;AAAhAIZK9uzcAAAACwEAAA8AAABkcnMvZG93bnJldi54bWxMj8FOwzAQRO9I/IO1SFwQtROhFKVx&#10;KqjUIwdKubvxkri115HttOHvccUBjjM7mn3TrGdn2RlDNJ4kFAsBDKnz2lAvYf+xfXwGFpMirawn&#10;lPCNEdbt7U2jau0v9I7nXepZLqFYKwlDSmPNeewGdCou/IiUb18+OJWyDD3XQV1yubO8FKLiThnK&#10;HwY14mbA7rSbnARzDDEOXfFaRHvabh4ma5Zvn1Le380vK2AJ5/QXhit+Roc2Mx38RDoym7Uoqzwm&#10;SVhWwK6BX+MgoSyfBPC24f83tD8AAAD//wMAUEsBAi0AFAAGAAgAAAAhAOSZw8D7AAAA4QEAABMA&#10;AAAAAAAAAAAAAAAAAAAAAFtDb250ZW50X1R5cGVzXS54bWxQSwECLQAUAAYACAAAACEAI7Jq4dcA&#10;AACUAQAACwAAAAAAAAAAAAAAAAAsAQAAX3JlbHMvLnJlbHNQSwECLQAUAAYACAAAACEAOPsoehIC&#10;AAAoBAAADgAAAAAAAAAAAAAAAAAsAgAAZHJzL2Uyb0RvYy54bWxQSwECLQAUAAYACAAAACEAhkr2&#10;7NwAAAALAQAADwAAAAAAAAAAAAAAAABqBAAAZHJzL2Rvd25yZXYueG1sUEsFBgAAAAAEAAQA8wAA&#10;AHMFAAAAAA==&#10;" strokeweight="6095emu"/>
            </w:pict>
          </mc:Fallback>
        </mc:AlternateConten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make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clothes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, to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decorate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their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houses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, etc. </w:t>
      </w:r>
    </w:p>
    <w:p w14:paraId="73B5E900" w14:textId="6B1BCF19" w:rsidR="00692CBA" w:rsidRPr="00446552" w:rsidRDefault="00692CBA" w:rsidP="00446552">
      <w:pPr>
        <w:spacing w:line="0" w:lineRule="atLeast"/>
        <w:ind w:left="67" w:right="20"/>
        <w:jc w:val="both"/>
        <w:rPr>
          <w:rFonts w:ascii="Arial" w:eastAsia="Arial" w:hAnsi="Arial"/>
          <w:sz w:val="26"/>
          <w:szCs w:val="26"/>
        </w:rPr>
      </w:pPr>
      <w:proofErr w:type="spellStart"/>
      <w:r w:rsidRPr="00446552">
        <w:rPr>
          <w:rFonts w:ascii="Arial" w:eastAsia="Arial" w:hAnsi="Arial"/>
          <w:sz w:val="26"/>
          <w:szCs w:val="26"/>
        </w:rPr>
        <w:t>Seals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, </w:t>
      </w:r>
      <w:proofErr w:type="spellStart"/>
      <w:r w:rsidRPr="00446552">
        <w:rPr>
          <w:rFonts w:ascii="Arial" w:eastAsia="Arial" w:hAnsi="Arial"/>
          <w:sz w:val="26"/>
          <w:szCs w:val="26"/>
        </w:rPr>
        <w:t>whales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, polar </w:t>
      </w:r>
      <w:proofErr w:type="spellStart"/>
      <w:r w:rsidRPr="00446552">
        <w:rPr>
          <w:rFonts w:ascii="Arial" w:eastAsia="Arial" w:hAnsi="Arial"/>
          <w:sz w:val="26"/>
          <w:szCs w:val="26"/>
        </w:rPr>
        <w:t>bears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, </w:t>
      </w:r>
      <w:proofErr w:type="spellStart"/>
      <w:r w:rsidRPr="00446552">
        <w:rPr>
          <w:rFonts w:ascii="Arial" w:eastAsia="Arial" w:hAnsi="Arial"/>
          <w:sz w:val="26"/>
          <w:szCs w:val="26"/>
        </w:rPr>
        <w:t>reindeer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and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salmon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are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very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important for </w:t>
      </w:r>
      <w:proofErr w:type="spellStart"/>
      <w:r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Arctic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people</w:t>
      </w:r>
      <w:proofErr w:type="spellEnd"/>
      <w:r w:rsidRPr="00446552">
        <w:rPr>
          <w:rFonts w:ascii="Arial" w:eastAsia="Arial" w:hAnsi="Arial"/>
          <w:sz w:val="26"/>
          <w:szCs w:val="26"/>
        </w:rPr>
        <w:t>.</w:t>
      </w:r>
    </w:p>
    <w:p w14:paraId="24B89638" w14:textId="6020C2C7" w:rsidR="00692CBA" w:rsidRPr="00446552" w:rsidRDefault="00692CBA" w:rsidP="00692CBA">
      <w:pPr>
        <w:spacing w:line="20" w:lineRule="exact"/>
        <w:rPr>
          <w:rFonts w:ascii="Times New Roman" w:eastAsia="Times New Roman" w:hAnsi="Times New Roman"/>
          <w:sz w:val="26"/>
          <w:szCs w:val="26"/>
        </w:rPr>
      </w:pPr>
    </w:p>
    <w:p w14:paraId="5867A780" w14:textId="77777777" w:rsidR="00692CBA" w:rsidRPr="00446552" w:rsidRDefault="00692CBA" w:rsidP="00692CBA">
      <w:pPr>
        <w:spacing w:line="220" w:lineRule="exact"/>
        <w:rPr>
          <w:rFonts w:ascii="Times New Roman" w:eastAsia="Times New Roman" w:hAnsi="Times New Roman"/>
          <w:sz w:val="26"/>
          <w:szCs w:val="26"/>
        </w:rPr>
      </w:pPr>
    </w:p>
    <w:p w14:paraId="44ACBFEF" w14:textId="77777777" w:rsidR="00446552" w:rsidRDefault="00692CBA" w:rsidP="00692CBA">
      <w:pPr>
        <w:spacing w:line="0" w:lineRule="atLeast"/>
        <w:ind w:left="67"/>
        <w:rPr>
          <w:rFonts w:ascii="Arial" w:eastAsia="Arial" w:hAnsi="Arial"/>
          <w:sz w:val="26"/>
          <w:szCs w:val="26"/>
        </w:rPr>
      </w:pPr>
      <w:proofErr w:type="spellStart"/>
      <w:r w:rsidRPr="00446552">
        <w:rPr>
          <w:rFonts w:ascii="Arial" w:eastAsia="Arial" w:hAnsi="Arial"/>
          <w:sz w:val="26"/>
          <w:szCs w:val="26"/>
        </w:rPr>
        <w:t>There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are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other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natural </w:t>
      </w:r>
      <w:proofErr w:type="spellStart"/>
      <w:r w:rsidRPr="00446552">
        <w:rPr>
          <w:rFonts w:ascii="Arial" w:eastAsia="Arial" w:hAnsi="Arial"/>
          <w:sz w:val="26"/>
          <w:szCs w:val="26"/>
        </w:rPr>
        <w:t>resources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in </w:t>
      </w:r>
      <w:proofErr w:type="spellStart"/>
      <w:r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Arctic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region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, for </w:t>
      </w:r>
      <w:proofErr w:type="spellStart"/>
      <w:r w:rsidRPr="00446552">
        <w:rPr>
          <w:rFonts w:ascii="Arial" w:eastAsia="Arial" w:hAnsi="Arial"/>
          <w:sz w:val="26"/>
          <w:szCs w:val="26"/>
        </w:rPr>
        <w:t>example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oil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, gas </w:t>
      </w:r>
      <w:proofErr w:type="spellStart"/>
      <w:r w:rsidRPr="00446552">
        <w:rPr>
          <w:rFonts w:ascii="Arial" w:eastAsia="Arial" w:hAnsi="Arial"/>
          <w:sz w:val="26"/>
          <w:szCs w:val="26"/>
        </w:rPr>
        <w:t>and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</w:p>
    <w:p w14:paraId="1B91CC71" w14:textId="324C0665" w:rsidR="00692CBA" w:rsidRPr="00446552" w:rsidRDefault="00692CBA" w:rsidP="00692CBA">
      <w:pPr>
        <w:spacing w:line="0" w:lineRule="atLeast"/>
        <w:ind w:left="67"/>
        <w:rPr>
          <w:rFonts w:ascii="Arial" w:eastAsia="Arial" w:hAnsi="Arial"/>
          <w:sz w:val="26"/>
          <w:szCs w:val="26"/>
        </w:rPr>
      </w:pPr>
      <w:r w:rsidRPr="00446552">
        <w:rPr>
          <w:rFonts w:ascii="Arial" w:eastAsia="Arial" w:hAnsi="Arial"/>
          <w:sz w:val="26"/>
          <w:szCs w:val="26"/>
        </w:rPr>
        <w:t>minerals.</w:t>
      </w:r>
    </w:p>
    <w:p w14:paraId="299E30FA" w14:textId="77777777" w:rsidR="00446552" w:rsidRDefault="00692CBA" w:rsidP="00692CBA">
      <w:pPr>
        <w:spacing w:line="0" w:lineRule="atLeast"/>
        <w:ind w:left="67"/>
        <w:rPr>
          <w:rFonts w:ascii="Arial" w:eastAsia="Arial" w:hAnsi="Arial"/>
          <w:sz w:val="26"/>
          <w:szCs w:val="26"/>
        </w:rPr>
      </w:pPr>
      <w:proofErr w:type="spellStart"/>
      <w:r w:rsidRPr="00446552">
        <w:rPr>
          <w:rFonts w:ascii="Arial" w:eastAsia="Arial" w:hAnsi="Arial"/>
          <w:sz w:val="26"/>
          <w:szCs w:val="26"/>
        </w:rPr>
        <w:t>People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from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other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parts of </w:t>
      </w:r>
      <w:proofErr w:type="spellStart"/>
      <w:r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world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want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those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resources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. Will </w:t>
      </w:r>
      <w:proofErr w:type="spellStart"/>
      <w:r w:rsidRPr="00446552">
        <w:rPr>
          <w:rFonts w:ascii="Arial" w:eastAsia="Arial" w:hAnsi="Arial"/>
          <w:sz w:val="26"/>
          <w:szCs w:val="26"/>
        </w:rPr>
        <w:t>they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destroy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Pr="00446552">
        <w:rPr>
          <w:rFonts w:ascii="Arial" w:eastAsia="Arial" w:hAnsi="Arial"/>
          <w:sz w:val="26"/>
          <w:szCs w:val="26"/>
        </w:rPr>
        <w:t>the</w:t>
      </w:r>
      <w:proofErr w:type="spellEnd"/>
      <w:r w:rsidRPr="00446552">
        <w:rPr>
          <w:rFonts w:ascii="Arial" w:eastAsia="Arial" w:hAnsi="Arial"/>
          <w:sz w:val="26"/>
          <w:szCs w:val="26"/>
        </w:rPr>
        <w:t xml:space="preserve"> </w:t>
      </w:r>
    </w:p>
    <w:p w14:paraId="5BAF288E" w14:textId="23C7E051" w:rsidR="00692CBA" w:rsidRPr="00446552" w:rsidRDefault="00446552" w:rsidP="00446552">
      <w:pPr>
        <w:spacing w:line="0" w:lineRule="atLeast"/>
        <w:ind w:left="67"/>
        <w:rPr>
          <w:rFonts w:ascii="Arial" w:eastAsia="Arial" w:hAnsi="Arial"/>
          <w:sz w:val="26"/>
          <w:szCs w:val="26"/>
        </w:rPr>
      </w:pPr>
      <w:proofErr w:type="spellStart"/>
      <w:r>
        <w:rPr>
          <w:rFonts w:ascii="Arial" w:eastAsia="Arial" w:hAnsi="Arial"/>
          <w:sz w:val="26"/>
          <w:szCs w:val="26"/>
        </w:rPr>
        <w:t>b</w:t>
      </w:r>
      <w:r w:rsidR="00692CBA" w:rsidRPr="00446552">
        <w:rPr>
          <w:rFonts w:ascii="Arial" w:eastAsia="Arial" w:hAnsi="Arial"/>
          <w:sz w:val="26"/>
          <w:szCs w:val="26"/>
        </w:rPr>
        <w:t>eautiful</w:t>
      </w:r>
      <w:proofErr w:type="spellEnd"/>
      <w:r>
        <w:rPr>
          <w:rFonts w:ascii="Arial" w:eastAsia="Arial" w:hAnsi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/>
          <w:sz w:val="26"/>
          <w:szCs w:val="26"/>
        </w:rPr>
        <w:t>a</w:t>
      </w:r>
      <w:r w:rsidR="00692CBA" w:rsidRPr="00446552">
        <w:rPr>
          <w:rFonts w:ascii="Arial" w:eastAsia="Arial" w:hAnsi="Arial"/>
          <w:sz w:val="26"/>
          <w:szCs w:val="26"/>
        </w:rPr>
        <w:t>rctic</w:t>
      </w:r>
      <w:proofErr w:type="spellEnd"/>
      <w:r w:rsidR="00692CBA" w:rsidRPr="00446552">
        <w:rPr>
          <w:rFonts w:ascii="Arial" w:eastAsia="Arial" w:hAnsi="Arial"/>
          <w:sz w:val="26"/>
          <w:szCs w:val="26"/>
        </w:rPr>
        <w:t xml:space="preserve"> </w:t>
      </w:r>
      <w:proofErr w:type="spellStart"/>
      <w:r w:rsidR="00692CBA" w:rsidRPr="00446552">
        <w:rPr>
          <w:rFonts w:ascii="Arial" w:eastAsia="Arial" w:hAnsi="Arial"/>
          <w:sz w:val="26"/>
          <w:szCs w:val="26"/>
        </w:rPr>
        <w:t>region</w:t>
      </w:r>
      <w:proofErr w:type="spellEnd"/>
      <w:r w:rsidR="00692CBA">
        <w:rPr>
          <w:rFonts w:ascii="Arial" w:eastAsia="Arial" w:hAnsi="Arial"/>
          <w:sz w:val="24"/>
        </w:rPr>
        <w:t>?</w:t>
      </w:r>
    </w:p>
    <w:p w14:paraId="69B3A839" w14:textId="77777777" w:rsidR="00692CBA" w:rsidRDefault="00692CBA" w:rsidP="00692CBA">
      <w:pPr>
        <w:spacing w:line="200" w:lineRule="exact"/>
        <w:rPr>
          <w:rFonts w:ascii="Times New Roman" w:eastAsia="Times New Roman" w:hAnsi="Times New Roman"/>
        </w:rPr>
      </w:pPr>
    </w:p>
    <w:p w14:paraId="2C498E57" w14:textId="61930720" w:rsidR="00692CBA" w:rsidRDefault="00446552" w:rsidP="00692CBA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6111954F" wp14:editId="1F95CA5D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515100" cy="0"/>
                <wp:effectExtent l="0" t="0" r="12700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513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Zc/xA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8tCZzrgCAiq1t6E2elEvZqfpd4eUrhqijjwyfL0aSMtCRvImJWycAfxD91kziCEnr2ObLrVt&#10;AyQ0AF2iGte7GvziEYXD2TSbZimIRgdfQooh0VjnP3HdomCUWALnCEzOO+cDEVIMIeEepbdCyii2&#10;VKgD8HQxiwlOS8GCM4Q5ezxU0qIzCeMSv1gVeB7DrD4pFsEaTtimtz0R8mbD5VIFPCgF6PTWbR5+&#10;LNLFZr6Z56N8MtuM8pSx0cdtlY9m2+zDdP20rqp19jNQy/KiEYxxFdgNs5nlf6d9/0puU3Wfznsb&#10;krfosV9AdvhH0lHLIN9tEA6aXfd20BjGMQb3TyfM++Me7McHvvoFAAD//wMAUEsDBBQABgAIAAAA&#10;IQCaY2d02QAAAAMBAAAPAAAAZHJzL2Rvd25yZXYueG1sTI9Bb4JAEIXvTfwPm2nSW13KwVLKYozG&#10;Jh6apmp6XtkpIOwsYVfBf9/hVI9f3uS9b7LlaFtxxd7XjhS8zCMQSIUzNZUKjoftcwLCB01Gt45Q&#10;wQ09LPPZQ6ZT4wb6xus+lIJLyKdaQRVCl0rpiwqt9nPXIXH263qrA2NfStPrgcttK+MoWkira+KF&#10;Sne4rrBo9her4DORG/fV/BS383D4SJJd8/a6Oyr19Diu3kEEHMP/MUz6rA45O53chYwXrQJ+JCiI&#10;QUxZFC+YTxPLPJP37vkfAAAA//8DAFBLAQItABQABgAIAAAAIQDkmcPA+wAAAOEBAAATAAAAAAAA&#10;AAAAAAAAAAAAAABbQ29udGVudF9UeXBlc10ueG1sUEsBAi0AFAAGAAgAAAAhACOyauHXAAAAlAEA&#10;AAsAAAAAAAAAAAAAAAAALAEAAF9yZWxzLy5yZWxzUEsBAi0AFAAGAAgAAAAhABYGXP8QAgAAKAQA&#10;AA4AAAAAAAAAAAAAAAAALAIAAGRycy9lMm9Eb2MueG1sUEsBAi0AFAAGAAgAAAAhAJpjZ3TZAAAA&#10;AwEAAA8AAAAAAAAAAAAAAAAAaAQAAGRycy9kb3ducmV2LnhtbFBLBQYAAAAABAAEAPMAAABuBQAA&#10;AAA=&#10;" strokeweight=".48pt"/>
            </w:pict>
          </mc:Fallback>
        </mc:AlternateContent>
      </w:r>
    </w:p>
    <w:p w14:paraId="1CE66E35" w14:textId="77777777" w:rsidR="00692CBA" w:rsidRDefault="00692CBA"/>
    <w:p w14:paraId="4F1EAF7C" w14:textId="23FAA4DA" w:rsidR="00692CBA" w:rsidRDefault="00692CBA"/>
    <w:p w14:paraId="40BFB347" w14:textId="6D339892" w:rsidR="00692CBA" w:rsidRDefault="00692CBA" w:rsidP="00692CBA">
      <w:bookmarkStart w:id="0" w:name="_GoBack"/>
      <w:bookmarkEnd w:id="0"/>
    </w:p>
    <w:sectPr w:rsidR="00692CBA" w:rsidSect="00692CB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15F007C"/>
    <w:lvl w:ilvl="0" w:tplc="FFFFFFFF">
      <w:start w:val="15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5BD062C2"/>
    <w:lvl w:ilvl="0" w:tplc="FFFFFFFF">
      <w:start w:val="18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2200854"/>
    <w:lvl w:ilvl="0" w:tplc="FFFFFFFF">
      <w:start w:val="24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E70F5F"/>
    <w:multiLevelType w:val="hybridMultilevel"/>
    <w:tmpl w:val="B224BCE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868BB"/>
    <w:multiLevelType w:val="hybridMultilevel"/>
    <w:tmpl w:val="7CB0D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BA"/>
    <w:rsid w:val="001C2C9B"/>
    <w:rsid w:val="0029116F"/>
    <w:rsid w:val="00446552"/>
    <w:rsid w:val="006524B1"/>
    <w:rsid w:val="00692CBA"/>
    <w:rsid w:val="00BE1FEB"/>
    <w:rsid w:val="00F0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5F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rFonts w:ascii="Calibri" w:eastAsia="Calibri" w:hAnsi="Calibri" w:cs="Arial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C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9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979"/>
    <w:rPr>
      <w:rFonts w:ascii="Lucida Grande" w:eastAsia="Calibri" w:hAnsi="Lucida Grande" w:cs="Lucida Grande"/>
      <w:sz w:val="18"/>
      <w:szCs w:val="18"/>
      <w:lang w:val="ca-ES" w:eastAsia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rFonts w:ascii="Calibri" w:eastAsia="Calibri" w:hAnsi="Calibri" w:cs="Arial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C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9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979"/>
    <w:rPr>
      <w:rFonts w:ascii="Lucida Grande" w:eastAsia="Calibri" w:hAnsi="Lucida Grande" w:cs="Lucida Grande"/>
      <w:sz w:val="18"/>
      <w:szCs w:val="1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9A4926-A297-C841-B881-9E9DE59E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912</Characters>
  <Application>Microsoft Macintosh Word</Application>
  <DocSecurity>0</DocSecurity>
  <Lines>7</Lines>
  <Paragraphs>2</Paragraphs>
  <ScaleCrop>false</ScaleCrop>
  <Company>A&amp;J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Isturiz</dc:creator>
  <cp:keywords/>
  <dc:description/>
  <cp:lastModifiedBy>Alvaro Isturiz</cp:lastModifiedBy>
  <cp:revision>3</cp:revision>
  <dcterms:created xsi:type="dcterms:W3CDTF">2019-03-05T05:08:00Z</dcterms:created>
  <dcterms:modified xsi:type="dcterms:W3CDTF">2019-03-05T05:14:00Z</dcterms:modified>
</cp:coreProperties>
</file>