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2D" w:rsidRDefault="0094045F">
      <w:pPr>
        <w:tabs>
          <w:tab w:val="left" w:pos="7434"/>
        </w:tabs>
        <w:ind w:left="6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BC6E2D" w:rsidRDefault="00BC6E2D">
      <w:pPr>
        <w:pStyle w:val="Textindependent"/>
        <w:spacing w:before="2"/>
        <w:rPr>
          <w:b/>
          <w:sz w:val="26"/>
        </w:rPr>
      </w:pPr>
    </w:p>
    <w:p w:rsidR="00245B1E" w:rsidRDefault="0094045F">
      <w:pPr>
        <w:tabs>
          <w:tab w:val="left" w:pos="3409"/>
          <w:tab w:val="left" w:pos="4466"/>
          <w:tab w:val="left" w:pos="6001"/>
          <w:tab w:val="left" w:pos="6670"/>
          <w:tab w:val="left" w:pos="10248"/>
          <w:tab w:val="left" w:pos="10289"/>
        </w:tabs>
        <w:spacing w:line="384" w:lineRule="auto"/>
        <w:ind w:left="217" w:right="247"/>
        <w:jc w:val="both"/>
        <w:rPr>
          <w:b/>
          <w:u w:val="thick"/>
        </w:rPr>
      </w:pPr>
      <w:r>
        <w:rPr>
          <w:b/>
        </w:rPr>
        <w:t>Nom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cognoms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pare/mare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tutor/a</w:t>
      </w:r>
      <w:r>
        <w:rPr>
          <w:b/>
          <w:spacing w:val="-2"/>
        </w:rPr>
        <w:t xml:space="preserve"> </w:t>
      </w:r>
      <w:r>
        <w:rPr>
          <w:b/>
        </w:rPr>
        <w:t xml:space="preserve">legal: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E304C1" w:rsidRDefault="0094045F">
      <w:pPr>
        <w:tabs>
          <w:tab w:val="left" w:pos="3409"/>
          <w:tab w:val="left" w:pos="4466"/>
          <w:tab w:val="left" w:pos="6001"/>
          <w:tab w:val="left" w:pos="6670"/>
          <w:tab w:val="left" w:pos="10248"/>
          <w:tab w:val="left" w:pos="10289"/>
        </w:tabs>
        <w:spacing w:line="384" w:lineRule="auto"/>
        <w:ind w:left="217" w:right="247"/>
        <w:jc w:val="both"/>
        <w:rPr>
          <w:b/>
        </w:rPr>
      </w:pPr>
      <w:r>
        <w:rPr>
          <w:b/>
        </w:rPr>
        <w:t>NIF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pare/mare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tutor/a</w:t>
      </w:r>
      <w:r>
        <w:rPr>
          <w:b/>
          <w:spacing w:val="-2"/>
        </w:rPr>
        <w:t xml:space="preserve"> </w:t>
      </w:r>
      <w:r>
        <w:rPr>
          <w:b/>
        </w:rPr>
        <w:t>legal:</w:t>
      </w:r>
      <w:r w:rsidR="00E304C1">
        <w:rPr>
          <w:b/>
        </w:rPr>
        <w:t xml:space="preserve"> </w:t>
      </w:r>
      <w:r>
        <w:rPr>
          <w:b/>
        </w:rPr>
        <w:t>Telèfon:</w:t>
      </w:r>
      <w:r w:rsidR="00E304C1">
        <w:rPr>
          <w:b/>
        </w:rPr>
        <w:t xml:space="preserve">  </w:t>
      </w:r>
    </w:p>
    <w:p w:rsidR="00BC6E2D" w:rsidRDefault="0094045F">
      <w:pPr>
        <w:tabs>
          <w:tab w:val="left" w:pos="3409"/>
          <w:tab w:val="left" w:pos="4466"/>
          <w:tab w:val="left" w:pos="6001"/>
          <w:tab w:val="left" w:pos="6670"/>
          <w:tab w:val="left" w:pos="10248"/>
          <w:tab w:val="left" w:pos="10289"/>
        </w:tabs>
        <w:spacing w:line="384" w:lineRule="auto"/>
        <w:ind w:left="217" w:right="247"/>
        <w:jc w:val="both"/>
        <w:rPr>
          <w:b/>
        </w:rPr>
      </w:pPr>
      <w:r>
        <w:rPr>
          <w:b/>
        </w:rPr>
        <w:t>Domicili:</w:t>
      </w:r>
      <w:r>
        <w:rPr>
          <w:b/>
          <w:u w:val="thick"/>
        </w:rPr>
        <w:tab/>
      </w:r>
      <w:r>
        <w:rPr>
          <w:b/>
          <w:u w:val="thick"/>
        </w:rPr>
        <w:tab/>
      </w:r>
      <w:proofErr w:type="spellStart"/>
      <w:r>
        <w:rPr>
          <w:b/>
        </w:rPr>
        <w:t>núm</w:t>
      </w:r>
      <w:proofErr w:type="spellEnd"/>
      <w:r>
        <w:rPr>
          <w:b/>
        </w:rPr>
        <w:t>:</w:t>
      </w:r>
      <w:r>
        <w:rPr>
          <w:b/>
          <w:u w:val="thick"/>
        </w:rPr>
        <w:t xml:space="preserve">           </w:t>
      </w:r>
      <w:r>
        <w:rPr>
          <w:b/>
          <w:spacing w:val="48"/>
        </w:rPr>
        <w:t xml:space="preserve"> </w:t>
      </w:r>
      <w:r>
        <w:rPr>
          <w:b/>
        </w:rPr>
        <w:t>pis: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>porta:</w:t>
      </w:r>
      <w:r>
        <w:rPr>
          <w:b/>
          <w:spacing w:val="48"/>
        </w:rPr>
        <w:t xml:space="preserve"> </w:t>
      </w:r>
      <w:r>
        <w:rPr>
          <w:b/>
        </w:rPr>
        <w:t>Codi</w:t>
      </w:r>
      <w:r>
        <w:rPr>
          <w:b/>
          <w:spacing w:val="-2"/>
        </w:rPr>
        <w:t xml:space="preserve"> </w:t>
      </w:r>
      <w:r>
        <w:rPr>
          <w:b/>
        </w:rPr>
        <w:t>Postal:</w:t>
      </w:r>
      <w:r>
        <w:rPr>
          <w:b/>
          <w:spacing w:val="-3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w w:val="32"/>
          <w:u w:val="thick"/>
        </w:rPr>
        <w:t xml:space="preserve"> </w:t>
      </w:r>
      <w:r>
        <w:rPr>
          <w:b/>
        </w:rPr>
        <w:t xml:space="preserve"> Població:</w:t>
      </w:r>
      <w:r>
        <w:rPr>
          <w:b/>
          <w:u w:val="thick"/>
        </w:rPr>
        <w:tab/>
      </w:r>
      <w:r>
        <w:rPr>
          <w:b/>
        </w:rPr>
        <w:t>Correu</w:t>
      </w:r>
      <w:r>
        <w:rPr>
          <w:b/>
          <w:spacing w:val="-9"/>
        </w:rPr>
        <w:t xml:space="preserve"> </w:t>
      </w:r>
      <w:r>
        <w:rPr>
          <w:b/>
        </w:rPr>
        <w:t>electrònic: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BC6E2D" w:rsidRDefault="00BC6E2D">
      <w:pPr>
        <w:pStyle w:val="Textindependent"/>
        <w:rPr>
          <w:b/>
          <w:sz w:val="20"/>
        </w:rPr>
      </w:pPr>
    </w:p>
    <w:p w:rsidR="00BC6E2D" w:rsidRDefault="0094045F" w:rsidP="00064311">
      <w:pPr>
        <w:pStyle w:val="Ttol1"/>
        <w:tabs>
          <w:tab w:val="left" w:pos="6669"/>
          <w:tab w:val="left" w:pos="10288"/>
        </w:tabs>
        <w:spacing w:before="0" w:line="384" w:lineRule="auto"/>
        <w:ind w:right="240"/>
        <w:rPr>
          <w:rFonts w:ascii="Times New Roman" w:hAnsi="Times New Roman"/>
          <w:b w:val="0"/>
        </w:rPr>
      </w:pP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l’alumne/a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preinscrit: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naixement de</w:t>
      </w:r>
      <w:r>
        <w:rPr>
          <w:spacing w:val="-2"/>
        </w:rPr>
        <w:t xml:space="preserve"> </w:t>
      </w:r>
      <w:r>
        <w:t>l’alumne/a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preinscrit:</w:t>
      </w:r>
      <w:r>
        <w:rPr>
          <w:rFonts w:ascii="Times New Roman" w:hAnsi="Times New Roman"/>
          <w:u w:val="thick"/>
        </w:rPr>
        <w:tab/>
      </w:r>
    </w:p>
    <w:p w:rsidR="00064311" w:rsidRDefault="00064311" w:rsidP="00064311">
      <w:pPr>
        <w:pBdr>
          <w:top w:val="nil"/>
          <w:left w:val="nil"/>
          <w:bottom w:val="nil"/>
          <w:right w:val="nil"/>
          <w:between w:val="nil"/>
        </w:pBdr>
        <w:ind w:left="129"/>
        <w:rPr>
          <w:rFonts w:ascii="Arial" w:eastAsia="Arial" w:hAnsi="Arial" w:cs="Arial"/>
          <w:b/>
          <w:color w:val="000000"/>
        </w:rPr>
      </w:pPr>
    </w:p>
    <w:p w:rsidR="00064311" w:rsidRDefault="00064311" w:rsidP="00064311">
      <w:pPr>
        <w:pBdr>
          <w:top w:val="nil"/>
          <w:left w:val="nil"/>
          <w:bottom w:val="nil"/>
          <w:right w:val="nil"/>
          <w:between w:val="nil"/>
        </w:pBdr>
        <w:ind w:left="129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 xml:space="preserve">Dades de la preinscripció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(encerclar el cas) </w:t>
      </w:r>
    </w:p>
    <w:p w:rsidR="00064311" w:rsidRDefault="00064311" w:rsidP="00064311">
      <w:pPr>
        <w:pBdr>
          <w:top w:val="nil"/>
          <w:left w:val="nil"/>
          <w:bottom w:val="nil"/>
          <w:right w:val="nil"/>
          <w:between w:val="nil"/>
        </w:pBdr>
        <w:spacing w:before="255"/>
        <w:ind w:left="129"/>
        <w:rPr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P3 P4 P5 PRI-1 PRI-2 PRI-3 PRI-4 PRI-5 PRI-6 ESO-1 ESO-2 ESO-3 ESO-4 </w:t>
      </w:r>
      <w:bookmarkStart w:id="0" w:name="_GoBack"/>
      <w:bookmarkEnd w:id="0"/>
    </w:p>
    <w:p w:rsidR="00BC6E2D" w:rsidRDefault="00BC6E2D">
      <w:pPr>
        <w:pStyle w:val="Textindependent"/>
        <w:rPr>
          <w:rFonts w:ascii="Times New Roman"/>
          <w:sz w:val="20"/>
        </w:rPr>
      </w:pPr>
    </w:p>
    <w:p w:rsidR="00BC6E2D" w:rsidRDefault="00C27740">
      <w:pPr>
        <w:pStyle w:val="Textindependent"/>
        <w:rPr>
          <w:rFonts w:ascii="Times New Roman"/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131445</wp:posOffset>
                </wp:positionV>
                <wp:extent cx="6563995" cy="2343150"/>
                <wp:effectExtent l="0" t="0" r="27305" b="1905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2343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E2D" w:rsidRPr="00064311" w:rsidRDefault="0094045F">
                            <w:pPr>
                              <w:spacing w:before="18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6431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Exposo:</w:t>
                            </w:r>
                            <w:r w:rsidR="00064311"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(marcar el que calgui)</w:t>
                            </w:r>
                          </w:p>
                          <w:p w:rsidR="00064311" w:rsidRPr="00064311" w:rsidRDefault="00064311">
                            <w:pPr>
                              <w:spacing w:before="18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64311" w:rsidRP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Que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, havent presentat la sol·licitud per al procés de preinscripció del curs 2022-2023,  </w:t>
                            </w:r>
                          </w:p>
                          <w:p w:rsidR="00064311" w:rsidRP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8"/>
                              <w:ind w:left="123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P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556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CR A Extended" w:eastAsia="Arial" w:hAnsi="OCR A Extended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󠇅 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He estat assignat a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om del centre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556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CR A Extended" w:eastAsia="Arial" w:hAnsi="OCR A Extended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󠇅 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No he estat assignat a cap centre </w:t>
                            </w:r>
                          </w:p>
                          <w:p w:rsidR="00064311" w:rsidRP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556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Que,</w:t>
                            </w: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P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I, per tant,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.5pt;margin-top:10.35pt;width:516.85pt;height:18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lBhQIAABkFAAAOAAAAZHJzL2Uyb0RvYy54bWysVNuO2yAQfa/Uf0C8Z20nTppY66y2cVJV&#10;6k3a7QcQwDEqBhdI7G3Vf+8AcXa3+1JV9QMem+HMnJkzXN8MrUQnbqzQqsTZVYoRV1QzoQ4l/nq/&#10;mywxso4oRqRWvMQP3OKb9etX131X8KlutGTcIABRtui7EjfOdUWSWNrwltgr3XEFm7U2LXHwaQ4J&#10;M6QH9FYm0zRdJL02rDOacmvhbxU38Trg1zWn7nNdW+6QLDHk5sJqwrr3a7K+JsXBkK4R9JwG+Ycs&#10;WiIUBL1AVcQRdDTiBVQrqNFW1+6K6jbRdS0oDxyATZb+weauIR0PXKA4truUyf4/WPrp9MUgwUqc&#10;Y6RICy2654NDb/WAVr46fWcLcLrrwM0N8Bu6HJja7oOm3yxSetMQdeC3xui+4YRBdpk/mTw5GnGs&#10;B9n3HzWDMOTodAAaatP60kExEKBDlx4unfGpUPi5mC9mq9UcIwp701k+y+ahdwkpxuOdse4d1y3y&#10;RokNtD7Ak9MH63w6pBhdfDSld0LK0H6pUA8h0tUiEtNSML/p3aw57DfSoBPxAgpP4AY7T908ckVs&#10;E/3CVpRWKxzoW4q2xMvLaVL4Om0VC+EdETLakKJUPirQhqTPVtTRz1W62i63y3ySTxfbSZ5W1eR2&#10;t8kni132Zl7Nqs2myn55AlleNIIxrjyHUdNZ/neaOU9XVONF1c+4PivJLjwvS5I8TyOUH1iN78Au&#10;CMRrIqrDDfsBCuJVs9fsAaRidJxXuF/AaLT5gVEPs1pi+/1IDMdIvlcgNz/Yo2FGYz8aRFE4WmKH&#10;UTQ3Ll4Ax86IQwPIUdBK34IkaxHE8pjFWcgwfyH5813hB/zpd/B6vNHWvwEAAP//AwBQSwMEFAAG&#10;AAgAAAAhABWWTmPeAAAACgEAAA8AAABkcnMvZG93bnJldi54bWxMj8FugzAQRO+V+g/WVuqtMUlE&#10;IZQlqqrkkkMlknyAg7dAi9cIO4H+fcypvc1qVjNv8u1kOnGjwbWWEZaLCARxZXXLNcL5tH9JQTiv&#10;WKvOMiH8koNt8fiQq0zbkUu6HX0tQgi7TCE03veZlK5qyCi3sD1x8L7sYJQP51BLPagxhJtOrqLo&#10;VRrVcmhoVE8fDVU/x6tBoPK7tXafjmXv6/PB7eJ49xkjPj9N728gPE3+7xlm/IAORWC62CtrJzqE&#10;TRKmeIRVlICY/eV6VheEdbpJQBa5/D+huAMAAP//AwBQSwECLQAUAAYACAAAACEAtoM4kv4AAADh&#10;AQAAEwAAAAAAAAAAAAAAAAAAAAAAW0NvbnRlbnRfVHlwZXNdLnhtbFBLAQItABQABgAIAAAAIQA4&#10;/SH/1gAAAJQBAAALAAAAAAAAAAAAAAAAAC8BAABfcmVscy8ucmVsc1BLAQItABQABgAIAAAAIQBH&#10;kglBhQIAABkFAAAOAAAAAAAAAAAAAAAAAC4CAABkcnMvZTJvRG9jLnhtbFBLAQItABQABgAIAAAA&#10;IQAVlk5j3gAAAAoBAAAPAAAAAAAAAAAAAAAAAN8EAABkcnMvZG93bnJldi54bWxQSwUGAAAAAAQA&#10;BADzAAAA6gUAAAAA&#10;" filled="f" strokeweight=".48pt">
                <v:textbox inset="0,0,0,0">
                  <w:txbxContent>
                    <w:p w:rsidR="00BC6E2D" w:rsidRPr="00064311" w:rsidRDefault="0094045F">
                      <w:pPr>
                        <w:spacing w:before="18"/>
                        <w:ind w:left="107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06431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Exposo:</w:t>
                      </w:r>
                      <w:r w:rsidR="00064311"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64311"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(marcar el que calgui)</w:t>
                      </w:r>
                    </w:p>
                    <w:p w:rsidR="00064311" w:rsidRPr="00064311" w:rsidRDefault="00064311">
                      <w:pPr>
                        <w:spacing w:before="18"/>
                        <w:ind w:left="107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:rsidR="00064311" w:rsidRP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Que</w:t>
                      </w:r>
                      <w:r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, havent presentat la sol·licitud per al procés de preinscripció del curs 2022-2023,  </w:t>
                      </w:r>
                    </w:p>
                    <w:p w:rsidR="00064311" w:rsidRP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8"/>
                        <w:ind w:left="123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P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556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CR A Extended" w:eastAsia="Arial" w:hAnsi="OCR A Extended" w:cstheme="minorHAnsi"/>
                          <w:color w:val="000000"/>
                          <w:sz w:val="24"/>
                          <w:szCs w:val="24"/>
                        </w:rPr>
                        <w:t xml:space="preserve">󠇅 </w:t>
                      </w:r>
                      <w:r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He estat assignat a </w:t>
                      </w: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4"/>
                          <w:szCs w:val="24"/>
                        </w:rPr>
                        <w:t>n</w:t>
                      </w:r>
                      <w:r w:rsidRPr="00064311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4"/>
                          <w:szCs w:val="24"/>
                        </w:rPr>
                        <w:t>om del centre</w:t>
                      </w: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4"/>
                          <w:szCs w:val="24"/>
                        </w:rPr>
                        <w:t>)</w:t>
                      </w:r>
                      <w:r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556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CR A Extended" w:eastAsia="Arial" w:hAnsi="OCR A Extended" w:cstheme="minorHAnsi"/>
                          <w:color w:val="000000"/>
                          <w:sz w:val="24"/>
                          <w:szCs w:val="24"/>
                        </w:rPr>
                        <w:t>󠇅</w:t>
                      </w:r>
                      <w:r>
                        <w:rPr>
                          <w:rFonts w:ascii="OCR A Extended" w:eastAsia="Arial" w:hAnsi="OCR A Extended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No he estat assignat a cap centre </w:t>
                      </w:r>
                    </w:p>
                    <w:p w:rsidR="00064311" w:rsidRP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556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Que,</w:t>
                      </w: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P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I, per tant,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6E2D" w:rsidRDefault="00BC6E2D">
      <w:pPr>
        <w:pStyle w:val="Textindependent"/>
        <w:rPr>
          <w:rFonts w:ascii="Times New Roman"/>
          <w:sz w:val="20"/>
        </w:rPr>
      </w:pPr>
    </w:p>
    <w:p w:rsidR="00BC6E2D" w:rsidRDefault="00C27740">
      <w:pPr>
        <w:pStyle w:val="Textindependent"/>
        <w:spacing w:before="6"/>
        <w:rPr>
          <w:rFonts w:ascii="Times New Roman"/>
          <w:sz w:val="2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214630</wp:posOffset>
                </wp:positionV>
                <wp:extent cx="6563995" cy="2105025"/>
                <wp:effectExtent l="0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2105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E2D" w:rsidRDefault="0094045F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Sol·licito: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8.25pt;margin-top:16.9pt;width:516.85pt;height:16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JghwIAACAFAAAOAAAAZHJzL2Uyb0RvYy54bWysVG1v2yAQ/j5p/wHxPbGdJlli1amyOJkm&#10;dS9Sux9AAMdoGBiQ2F21/74Dx2m7fpmm+QM+m7vn7jme4/qmayQ6ceuEVgXOxilGXFHNhDoU+Nv9&#10;brTAyHmiGJFa8QI/cIdvVm/fXLcm5xNda8m4RQCiXN6aAtfemzxJHK15Q9xYG65gs9K2IR4+7SFh&#10;lrSA3shkkqbzpNWWGaspdw7+lv0mXkX8quLUf6kqxz2SBYbafFxtXPdhTVbXJD9YYmpBz2WQf6ii&#10;IUJB0gtUSTxBRyteQTWCWu105cdUN4muKkF55ABssvQPNnc1MTxygeY4c2mT+3+w9PPpq0WCFXiC&#10;kSINHNE97zx6rzu0CN1pjcvB6c6Am+/gN5xyZOrMrabfHVJ6UxN14GtrdVtzwqC6LEQmz0J7HBdA&#10;9u0nzSANOXodgbrKNqF10AwE6HBKD5eTCaVQ+Dmfza+WyxlGFPYmWTpLJ7OYg+RDuLHOf+C6QcEo&#10;sIWjj/DkdOt8KIfkg0vIpvROSBmPXyrUQop0Oe+JaSlY2Axuzh72G2nRiQQBxeec1z13C8glcXXv&#10;F7eCG8kb4UHfUjQFXlyiSR76tFUsungiZG9DiVKFKKANRZ+tXkePy3S5XWwX09F0Mt+OpmlZjta7&#10;zXQ032XvZuVVudmU2a9AIJvmtWCMq8Bh0HQ2/TvNnKerV+NF1S+4vmjJLj6vW5K8LCO2H1gN78gu&#10;CiRooleH7/ZdVGJUTxDPXrMHUIzV/djCNQNGre1PjFoY2QK7H0diOUbyowLVhfkeDDsY+8EgikJo&#10;gT1Gvbnx/T1wNFYcakDuda30GpRZiaiZpyrOeoYxjBzOV0aY8+ff0evpYlv9BgAA//8DAFBLAwQU&#10;AAYACAAAACEAONK8Yt4AAAAKAQAADwAAAGRycy9kb3ducmV2LnhtbEyPwU7DMBBE70j8g7VI3KjT&#10;Ro5KGqdCqL1wQErbD3DjJUmJ11HsNuHv2Z7guDOj2TfFdna9uOEYOk8alosEBFLtbUeNhtNx/7IG&#10;EaIha3pPqOEHA2zLx4fC5NZPVOHtEBvBJRRyo6GNccilDHWLzoSFH5DY+/KjM5HPsZF2NBOXu16u&#10;kiSTznTEH1oz4HuL9ffh6jRgdem836+naojN6SPslNp9Kq2fn+a3DYiIc/wLwx2f0aFkprO/kg2i&#10;1/CaKU5qSFNecPeXabICcWYlUynIspD/J5S/AAAA//8DAFBLAQItABQABgAIAAAAIQC2gziS/gAA&#10;AOEBAAATAAAAAAAAAAAAAAAAAAAAAABbQ29udGVudF9UeXBlc10ueG1sUEsBAi0AFAAGAAgAAAAh&#10;ADj9If/WAAAAlAEAAAsAAAAAAAAAAAAAAAAALwEAAF9yZWxzLy5yZWxzUEsBAi0AFAAGAAgAAAAh&#10;ALmOImCHAgAAIAUAAA4AAAAAAAAAAAAAAAAALgIAAGRycy9lMm9Eb2MueG1sUEsBAi0AFAAGAAgA&#10;AAAhADjSvGLeAAAACgEAAA8AAAAAAAAAAAAAAAAA4QQAAGRycy9kb3ducmV2LnhtbFBLBQYAAAAA&#10;BAAEAPMAAADsBQAAAAA=&#10;" filled="f" strokeweight=".48pt">
                <v:textbox inset="0,0,0,0">
                  <w:txbxContent>
                    <w:p w:rsidR="00BC6E2D" w:rsidRDefault="0094045F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Sol·licito: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6E2D" w:rsidRDefault="00BC6E2D">
      <w:pPr>
        <w:pStyle w:val="Textindependent"/>
        <w:rPr>
          <w:rFonts w:ascii="Times New Roman"/>
          <w:sz w:val="20"/>
        </w:rPr>
      </w:pPr>
    </w:p>
    <w:p w:rsidR="00BC6E2D" w:rsidRDefault="00BC6E2D">
      <w:pPr>
        <w:pStyle w:val="Textindependent"/>
        <w:spacing w:before="9"/>
        <w:rPr>
          <w:rFonts w:ascii="Times New Roman"/>
          <w:sz w:val="23"/>
        </w:rPr>
      </w:pPr>
    </w:p>
    <w:p w:rsidR="00BC6E2D" w:rsidRDefault="0094045F">
      <w:pPr>
        <w:tabs>
          <w:tab w:val="left" w:pos="3297"/>
        </w:tabs>
        <w:spacing w:before="57"/>
        <w:ind w:left="217"/>
        <w:rPr>
          <w:b/>
        </w:rPr>
      </w:pPr>
      <w:r>
        <w:rPr>
          <w:b/>
        </w:rPr>
        <w:t>Data:</w:t>
      </w:r>
      <w:r>
        <w:rPr>
          <w:b/>
        </w:rPr>
        <w:tab/>
        <w:t>Signatura:</w:t>
      </w:r>
    </w:p>
    <w:p w:rsidR="00BC6E2D" w:rsidRDefault="00BC6E2D" w:rsidP="00C27740">
      <w:pPr>
        <w:pStyle w:val="Textindependent"/>
        <w:spacing w:before="40"/>
        <w:ind w:left="217"/>
      </w:pPr>
    </w:p>
    <w:sectPr w:rsidR="00BC6E2D">
      <w:headerReference w:type="default" r:id="rId8"/>
      <w:pgSz w:w="11910" w:h="16840"/>
      <w:pgMar w:top="660" w:right="50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31" w:rsidRDefault="00C75531" w:rsidP="00C27740">
      <w:r>
        <w:separator/>
      </w:r>
    </w:p>
  </w:endnote>
  <w:endnote w:type="continuationSeparator" w:id="0">
    <w:p w:rsidR="00C75531" w:rsidRDefault="00C75531" w:rsidP="00C2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default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31" w:rsidRDefault="00C75531" w:rsidP="00C27740">
      <w:r>
        <w:separator/>
      </w:r>
    </w:p>
  </w:footnote>
  <w:footnote w:type="continuationSeparator" w:id="0">
    <w:p w:rsidR="00C75531" w:rsidRDefault="00C75531" w:rsidP="00C2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11" w:rsidRDefault="00064311" w:rsidP="00064311">
    <w:pPr>
      <w:pStyle w:val="Ttol1"/>
      <w:spacing w:before="57"/>
      <w:ind w:left="4740"/>
    </w:pPr>
    <w:r>
      <w:t>RECLAMACIÓ</w:t>
    </w:r>
    <w:r>
      <w:rPr>
        <w:spacing w:val="-5"/>
      </w:rPr>
      <w:t xml:space="preserve"> </w:t>
    </w:r>
    <w:r>
      <w:t>DE</w:t>
    </w:r>
    <w:r>
      <w:rPr>
        <w:spacing w:val="-1"/>
      </w:rPr>
      <w:t xml:space="preserve"> </w:t>
    </w:r>
    <w:r>
      <w:t>LA PREINSCRIPCIÓ</w:t>
    </w:r>
    <w:r>
      <w:rPr>
        <w:spacing w:val="-5"/>
      </w:rPr>
      <w:t xml:space="preserve"> </w:t>
    </w:r>
    <w:r>
      <w:t>PEL</w:t>
    </w:r>
    <w:r>
      <w:rPr>
        <w:spacing w:val="-4"/>
      </w:rPr>
      <w:t xml:space="preserve"> </w:t>
    </w:r>
    <w:r>
      <w:t>CURS</w:t>
    </w:r>
    <w:r>
      <w:rPr>
        <w:spacing w:val="-2"/>
      </w:rPr>
      <w:t xml:space="preserve"> </w:t>
    </w:r>
    <w:r>
      <w:t>ESCOLAR</w:t>
    </w:r>
    <w:r>
      <w:rPr>
        <w:spacing w:val="-2"/>
      </w:rPr>
      <w:t xml:space="preserve"> </w:t>
    </w:r>
    <w:r>
      <w:t>22-23</w:t>
    </w:r>
  </w:p>
  <w:p w:rsidR="00C27740" w:rsidRPr="00C621BF" w:rsidRDefault="00C27740" w:rsidP="00C621BF">
    <w:pPr>
      <w:pStyle w:val="Capalera"/>
    </w:pPr>
    <w:r w:rsidRPr="00C621B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0F33"/>
    <w:multiLevelType w:val="hybridMultilevel"/>
    <w:tmpl w:val="5238BECE"/>
    <w:lvl w:ilvl="0" w:tplc="146E1DCA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03" w:hanging="360"/>
      </w:pPr>
    </w:lvl>
    <w:lvl w:ilvl="2" w:tplc="0403001B" w:tentative="1">
      <w:start w:val="1"/>
      <w:numFmt w:val="lowerRoman"/>
      <w:lvlText w:val="%3."/>
      <w:lvlJc w:val="right"/>
      <w:pPr>
        <w:ind w:left="1923" w:hanging="180"/>
      </w:pPr>
    </w:lvl>
    <w:lvl w:ilvl="3" w:tplc="0403000F" w:tentative="1">
      <w:start w:val="1"/>
      <w:numFmt w:val="decimal"/>
      <w:lvlText w:val="%4."/>
      <w:lvlJc w:val="left"/>
      <w:pPr>
        <w:ind w:left="2643" w:hanging="360"/>
      </w:pPr>
    </w:lvl>
    <w:lvl w:ilvl="4" w:tplc="04030019" w:tentative="1">
      <w:start w:val="1"/>
      <w:numFmt w:val="lowerLetter"/>
      <w:lvlText w:val="%5."/>
      <w:lvlJc w:val="left"/>
      <w:pPr>
        <w:ind w:left="3363" w:hanging="360"/>
      </w:pPr>
    </w:lvl>
    <w:lvl w:ilvl="5" w:tplc="0403001B" w:tentative="1">
      <w:start w:val="1"/>
      <w:numFmt w:val="lowerRoman"/>
      <w:lvlText w:val="%6."/>
      <w:lvlJc w:val="right"/>
      <w:pPr>
        <w:ind w:left="4083" w:hanging="180"/>
      </w:pPr>
    </w:lvl>
    <w:lvl w:ilvl="6" w:tplc="0403000F" w:tentative="1">
      <w:start w:val="1"/>
      <w:numFmt w:val="decimal"/>
      <w:lvlText w:val="%7."/>
      <w:lvlJc w:val="left"/>
      <w:pPr>
        <w:ind w:left="4803" w:hanging="360"/>
      </w:pPr>
    </w:lvl>
    <w:lvl w:ilvl="7" w:tplc="04030019" w:tentative="1">
      <w:start w:val="1"/>
      <w:numFmt w:val="lowerLetter"/>
      <w:lvlText w:val="%8."/>
      <w:lvlJc w:val="left"/>
      <w:pPr>
        <w:ind w:left="5523" w:hanging="360"/>
      </w:pPr>
    </w:lvl>
    <w:lvl w:ilvl="8" w:tplc="0403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" w15:restartNumberingAfterBreak="0">
    <w:nsid w:val="7C981A02"/>
    <w:multiLevelType w:val="hybridMultilevel"/>
    <w:tmpl w:val="DBA26FE4"/>
    <w:lvl w:ilvl="0" w:tplc="92B23C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7" w:hanging="360"/>
      </w:pPr>
    </w:lvl>
    <w:lvl w:ilvl="2" w:tplc="0403001B" w:tentative="1">
      <w:start w:val="1"/>
      <w:numFmt w:val="lowerRoman"/>
      <w:lvlText w:val="%3."/>
      <w:lvlJc w:val="right"/>
      <w:pPr>
        <w:ind w:left="1907" w:hanging="180"/>
      </w:pPr>
    </w:lvl>
    <w:lvl w:ilvl="3" w:tplc="0403000F" w:tentative="1">
      <w:start w:val="1"/>
      <w:numFmt w:val="decimal"/>
      <w:lvlText w:val="%4."/>
      <w:lvlJc w:val="left"/>
      <w:pPr>
        <w:ind w:left="2627" w:hanging="360"/>
      </w:pPr>
    </w:lvl>
    <w:lvl w:ilvl="4" w:tplc="04030019" w:tentative="1">
      <w:start w:val="1"/>
      <w:numFmt w:val="lowerLetter"/>
      <w:lvlText w:val="%5."/>
      <w:lvlJc w:val="left"/>
      <w:pPr>
        <w:ind w:left="3347" w:hanging="360"/>
      </w:pPr>
    </w:lvl>
    <w:lvl w:ilvl="5" w:tplc="0403001B" w:tentative="1">
      <w:start w:val="1"/>
      <w:numFmt w:val="lowerRoman"/>
      <w:lvlText w:val="%6."/>
      <w:lvlJc w:val="right"/>
      <w:pPr>
        <w:ind w:left="4067" w:hanging="180"/>
      </w:pPr>
    </w:lvl>
    <w:lvl w:ilvl="6" w:tplc="0403000F" w:tentative="1">
      <w:start w:val="1"/>
      <w:numFmt w:val="decimal"/>
      <w:lvlText w:val="%7."/>
      <w:lvlJc w:val="left"/>
      <w:pPr>
        <w:ind w:left="4787" w:hanging="360"/>
      </w:pPr>
    </w:lvl>
    <w:lvl w:ilvl="7" w:tplc="04030019" w:tentative="1">
      <w:start w:val="1"/>
      <w:numFmt w:val="lowerLetter"/>
      <w:lvlText w:val="%8."/>
      <w:lvlJc w:val="left"/>
      <w:pPr>
        <w:ind w:left="5507" w:hanging="360"/>
      </w:pPr>
    </w:lvl>
    <w:lvl w:ilvl="8" w:tplc="0403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2D"/>
    <w:rsid w:val="00064311"/>
    <w:rsid w:val="00245B1E"/>
    <w:rsid w:val="002B5B4E"/>
    <w:rsid w:val="003622B0"/>
    <w:rsid w:val="0055190C"/>
    <w:rsid w:val="00555488"/>
    <w:rsid w:val="0094045F"/>
    <w:rsid w:val="00AB23C9"/>
    <w:rsid w:val="00BC6E2D"/>
    <w:rsid w:val="00C27740"/>
    <w:rsid w:val="00C621BF"/>
    <w:rsid w:val="00C75531"/>
    <w:rsid w:val="00E304C1"/>
    <w:rsid w:val="00E33103"/>
    <w:rsid w:val="00E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898A8-C80E-4B2A-BD55-47309056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1"/>
    <w:qFormat/>
    <w:pPr>
      <w:spacing w:before="18"/>
      <w:ind w:left="217"/>
      <w:outlineLvl w:val="0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2774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7740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C2774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7740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245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05A3-0B88-4843-BA61-E9866F2E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2" baseType="lpstr">
      <vt:lpstr/>
      <vt:lpstr>Nom i cognoms de l’alumne/a que s’ha preinscrit:  		 Data de naixement de l’alum</vt:lpstr>
    </vt:vector>
  </TitlesOfParts>
  <Company>CTTI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3</dc:creator>
  <cp:lastModifiedBy>Torroella Sanchez, Maria Mercè</cp:lastModifiedBy>
  <cp:revision>2</cp:revision>
  <cp:lastPrinted>2022-03-15T20:20:00Z</cp:lastPrinted>
  <dcterms:created xsi:type="dcterms:W3CDTF">2022-06-08T19:09:00Z</dcterms:created>
  <dcterms:modified xsi:type="dcterms:W3CDTF">2022-06-08T19:09:00Z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2022-03-15T00:00:00Z</vt:filetime>
  </property>
</Properties>
</file>