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5370E" w14:textId="77777777" w:rsidR="00257C2F" w:rsidRDefault="00257C2F" w:rsidP="00257C2F">
      <w:pPr>
        <w:pStyle w:val="Ttulo1"/>
        <w:spacing w:line="360" w:lineRule="auto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14:paraId="115DC697" w14:textId="77777777" w:rsidR="00257C2F" w:rsidRPr="00967E7A" w:rsidRDefault="00257C2F" w:rsidP="00257C2F">
      <w:pPr>
        <w:pStyle w:val="Ttulo1"/>
        <w:spacing w:line="360" w:lineRule="auto"/>
        <w:jc w:val="center"/>
        <w:rPr>
          <w:color w:val="231F20"/>
          <w:spacing w:val="12"/>
          <w:u w:val="single"/>
        </w:rPr>
      </w:pPr>
    </w:p>
    <w:p w14:paraId="559852AB" w14:textId="323D410D" w:rsidR="00257C2F" w:rsidRPr="005A302C" w:rsidRDefault="00257C2F" w:rsidP="00257C2F">
      <w:pPr>
        <w:pStyle w:val="Ttulo1"/>
        <w:spacing w:line="360" w:lineRule="auto"/>
        <w:ind w:left="0"/>
        <w:rPr>
          <w:color w:val="00B050"/>
          <w:spacing w:val="12"/>
          <w:sz w:val="32"/>
          <w:szCs w:val="32"/>
        </w:rPr>
      </w:pPr>
      <w:r w:rsidRPr="005A302C">
        <w:rPr>
          <w:color w:val="00B050"/>
          <w:spacing w:val="12"/>
          <w:sz w:val="32"/>
          <w:szCs w:val="32"/>
        </w:rPr>
        <w:t>FULL DE RESPOSTES</w:t>
      </w:r>
    </w:p>
    <w:p w14:paraId="63C38AA6" w14:textId="2D7BC690" w:rsidR="00A84D1F" w:rsidRDefault="00A84D1F" w:rsidP="00257C2F">
      <w:pPr>
        <w:pStyle w:val="Ttulo1"/>
        <w:spacing w:line="360" w:lineRule="auto"/>
        <w:ind w:left="0"/>
        <w:rPr>
          <w:color w:val="231F20"/>
          <w:spacing w:val="12"/>
          <w:sz w:val="28"/>
          <w:szCs w:val="28"/>
          <w:u w:val="single"/>
        </w:rPr>
      </w:pPr>
      <w:r w:rsidRPr="00A84D1F">
        <w:rPr>
          <w:color w:val="231F20"/>
          <w:spacing w:val="12"/>
          <w:sz w:val="28"/>
          <w:szCs w:val="28"/>
          <w:u w:val="single"/>
        </w:rPr>
        <w:t>CURSA DE CAMPRODON</w:t>
      </w:r>
    </w:p>
    <w:p w14:paraId="4A1FA799" w14:textId="2323C3F0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>1-</w:t>
      </w:r>
      <w:r w:rsidRPr="00A84D1F">
        <w:rPr>
          <w:b w:val="0"/>
          <w:bCs w:val="0"/>
          <w:color w:val="231F20"/>
          <w:spacing w:val="12"/>
          <w:sz w:val="22"/>
          <w:szCs w:val="22"/>
        </w:rPr>
        <w:t>A quin poble hi ha la sortida de la plaça Santa Maria? A quina hora?</w:t>
      </w:r>
    </w:p>
    <w:p w14:paraId="5F54DFA0" w14:textId="77777777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</w:p>
    <w:p w14:paraId="70559035" w14:textId="5613DD2F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 2. La inscripció és gratuïta? Que et donen per participar-hi? </w:t>
      </w:r>
    </w:p>
    <w:p w14:paraId="531928AB" w14:textId="77777777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</w:p>
    <w:p w14:paraId="57D46741" w14:textId="6BA10CE8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>3. A quin número haig de trucar per tenir més informació</w:t>
      </w:r>
      <w:r>
        <w:rPr>
          <w:b w:val="0"/>
          <w:bCs w:val="0"/>
          <w:color w:val="231F20"/>
          <w:spacing w:val="12"/>
          <w:sz w:val="22"/>
          <w:szCs w:val="22"/>
        </w:rPr>
        <w:t>?</w:t>
      </w:r>
    </w:p>
    <w:p w14:paraId="587FFF65" w14:textId="073A04BC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 </w:t>
      </w:r>
    </w:p>
    <w:p w14:paraId="5ABD7BD3" w14:textId="31EFB35A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4. Quan </w:t>
      </w:r>
      <w:r w:rsidR="005A302C">
        <w:rPr>
          <w:b w:val="0"/>
          <w:bCs w:val="0"/>
          <w:color w:val="231F20"/>
          <w:spacing w:val="12"/>
          <w:sz w:val="22"/>
          <w:szCs w:val="22"/>
        </w:rPr>
        <w:t>e</w:t>
      </w: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s fan aquestes curses? </w:t>
      </w:r>
    </w:p>
    <w:p w14:paraId="697C1948" w14:textId="77777777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</w:p>
    <w:p w14:paraId="7CB7326A" w14:textId="58E2DEFC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5. Hi ha premis a totes les categories? </w:t>
      </w:r>
    </w:p>
    <w:p w14:paraId="12913EBE" w14:textId="77777777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</w:p>
    <w:p w14:paraId="37EF9412" w14:textId="6920C6A7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6. Com podrem tornar a Camprodon? </w:t>
      </w:r>
    </w:p>
    <w:p w14:paraId="2971E763" w14:textId="77777777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</w:p>
    <w:p w14:paraId="007D5ABB" w14:textId="11C677F7" w:rsid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  <w:r w:rsidRPr="00A84D1F">
        <w:rPr>
          <w:b w:val="0"/>
          <w:bCs w:val="0"/>
          <w:color w:val="231F20"/>
          <w:spacing w:val="12"/>
          <w:sz w:val="22"/>
          <w:szCs w:val="22"/>
        </w:rPr>
        <w:t>7. De quines modalitats d’esports es fan</w:t>
      </w:r>
      <w:r w:rsidRPr="00A84D1F">
        <w:rPr>
          <w:b w:val="0"/>
          <w:bCs w:val="0"/>
          <w:color w:val="231F20"/>
          <w:spacing w:val="12"/>
          <w:sz w:val="22"/>
          <w:szCs w:val="22"/>
        </w:rPr>
        <w:t xml:space="preserve"> les curses?</w:t>
      </w:r>
    </w:p>
    <w:p w14:paraId="05F4FEA6" w14:textId="77777777" w:rsidR="00A84D1F" w:rsidRPr="00A84D1F" w:rsidRDefault="00A84D1F" w:rsidP="00257C2F">
      <w:pPr>
        <w:pStyle w:val="Ttulo1"/>
        <w:spacing w:line="360" w:lineRule="auto"/>
        <w:ind w:left="0"/>
        <w:rPr>
          <w:b w:val="0"/>
          <w:bCs w:val="0"/>
          <w:color w:val="231F20"/>
          <w:spacing w:val="12"/>
          <w:sz w:val="22"/>
          <w:szCs w:val="22"/>
        </w:rPr>
      </w:pPr>
    </w:p>
    <w:p w14:paraId="6DC6A898" w14:textId="77777777" w:rsidR="005A302C" w:rsidRDefault="005A302C" w:rsidP="00257C2F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181606" w14:textId="793EAEAD" w:rsidR="00257C2F" w:rsidRDefault="00A84D1F" w:rsidP="00257C2F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84D1F">
        <w:rPr>
          <w:rFonts w:ascii="Arial" w:hAnsi="Arial" w:cs="Arial"/>
          <w:b/>
          <w:bCs/>
          <w:sz w:val="28"/>
          <w:szCs w:val="28"/>
          <w:u w:val="single"/>
        </w:rPr>
        <w:t>PIRATES DEL CARIB</w:t>
      </w:r>
    </w:p>
    <w:p w14:paraId="5D41661A" w14:textId="52C56673" w:rsidR="005A302C" w:rsidRDefault="005A302C" w:rsidP="005A302C">
      <w:pP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1-</w:t>
      </w:r>
      <w:r w:rsidRPr="005A302C">
        <w:rPr>
          <w:rFonts w:ascii="Arial" w:hAnsi="Arial" w:cs="Arial"/>
        </w:rPr>
        <w:t xml:space="preserve">Com es titula la pel·lícula? </w:t>
      </w:r>
    </w:p>
    <w:p w14:paraId="79F836DF" w14:textId="77777777" w:rsidR="005A302C" w:rsidRPr="005A302C" w:rsidRDefault="005A302C" w:rsidP="005A302C">
      <w:pPr>
        <w:spacing w:line="360" w:lineRule="auto"/>
        <w:rPr>
          <w:rFonts w:ascii="Arial" w:hAnsi="Arial" w:cs="Arial"/>
        </w:rPr>
      </w:pPr>
    </w:p>
    <w:p w14:paraId="0690224F" w14:textId="425DF4D5" w:rsidR="005A302C" w:rsidRDefault="005A302C" w:rsidP="005A302C">
      <w:pP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2-</w:t>
      </w:r>
      <w:r w:rsidRPr="005A302C">
        <w:rPr>
          <w:rFonts w:ascii="Arial" w:hAnsi="Arial" w:cs="Arial"/>
        </w:rPr>
        <w:t xml:space="preserve">Qui és el protagonista de la pel·lícula? </w:t>
      </w:r>
    </w:p>
    <w:p w14:paraId="298677E8" w14:textId="77777777" w:rsidR="005A302C" w:rsidRPr="005A302C" w:rsidRDefault="005A302C" w:rsidP="005A302C">
      <w:pPr>
        <w:spacing w:line="360" w:lineRule="auto"/>
        <w:rPr>
          <w:rFonts w:ascii="Arial" w:hAnsi="Arial" w:cs="Arial"/>
        </w:rPr>
      </w:pPr>
    </w:p>
    <w:p w14:paraId="05260AE1" w14:textId="26B2C1AB" w:rsidR="005A302C" w:rsidRDefault="005A302C" w:rsidP="005A302C">
      <w:pP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3-</w:t>
      </w:r>
      <w:r w:rsidRPr="005A302C">
        <w:rPr>
          <w:rFonts w:ascii="Arial" w:hAnsi="Arial" w:cs="Arial"/>
        </w:rPr>
        <w:t xml:space="preserve">Què busca en Jack </w:t>
      </w:r>
      <w:proofErr w:type="spellStart"/>
      <w:r w:rsidRPr="005A302C">
        <w:rPr>
          <w:rFonts w:ascii="Arial" w:hAnsi="Arial" w:cs="Arial"/>
        </w:rPr>
        <w:t>Sparrow</w:t>
      </w:r>
      <w:proofErr w:type="spellEnd"/>
      <w:r w:rsidRPr="005A302C">
        <w:rPr>
          <w:rFonts w:ascii="Arial" w:hAnsi="Arial" w:cs="Arial"/>
        </w:rPr>
        <w:t xml:space="preserve">? </w:t>
      </w:r>
    </w:p>
    <w:p w14:paraId="32BC946A" w14:textId="77777777" w:rsidR="005A302C" w:rsidRPr="005A302C" w:rsidRDefault="005A302C" w:rsidP="005A302C">
      <w:pPr>
        <w:spacing w:line="360" w:lineRule="auto"/>
        <w:rPr>
          <w:rFonts w:ascii="Arial" w:hAnsi="Arial" w:cs="Arial"/>
        </w:rPr>
      </w:pPr>
    </w:p>
    <w:p w14:paraId="3A258AC3" w14:textId="07967171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4-</w:t>
      </w:r>
      <w:r w:rsidRPr="005A302C">
        <w:rPr>
          <w:rFonts w:ascii="Arial" w:hAnsi="Arial" w:cs="Arial"/>
        </w:rPr>
        <w:t xml:space="preserve">Amb qui es trobarà a la seva aventura? </w:t>
      </w:r>
    </w:p>
    <w:p w14:paraId="318AA1BE" w14:textId="77777777" w:rsidR="005A302C" w:rsidRP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5313B975" w14:textId="4E8EFFC1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lastRenderedPageBreak/>
        <w:t>5-</w:t>
      </w:r>
      <w:r w:rsidRPr="005A302C">
        <w:rPr>
          <w:rFonts w:ascii="Arial" w:hAnsi="Arial" w:cs="Arial"/>
        </w:rPr>
        <w:t xml:space="preserve">A quina sala he d’anar per veure aquesta pel·lícula? </w:t>
      </w:r>
    </w:p>
    <w:p w14:paraId="5EF667D4" w14:textId="77777777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6977AB3" w14:textId="2DFA0C41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6-</w:t>
      </w:r>
      <w:r w:rsidRPr="005A302C">
        <w:rPr>
          <w:rFonts w:ascii="Arial" w:hAnsi="Arial" w:cs="Arial"/>
        </w:rPr>
        <w:t xml:space="preserve">Quant durarà el film? </w:t>
      </w:r>
    </w:p>
    <w:p w14:paraId="6CB4E417" w14:textId="77777777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4059C2B2" w14:textId="729F3552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7-</w:t>
      </w:r>
      <w:r w:rsidRPr="005A302C">
        <w:rPr>
          <w:rFonts w:ascii="Arial" w:hAnsi="Arial" w:cs="Arial"/>
        </w:rPr>
        <w:t xml:space="preserve">Pertany al gènere de la comèdia?  </w:t>
      </w:r>
    </w:p>
    <w:p w14:paraId="60CD8B70" w14:textId="77777777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11ADA459" w14:textId="53C04987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5A302C">
        <w:rPr>
          <w:rFonts w:ascii="Arial" w:hAnsi="Arial" w:cs="Arial"/>
        </w:rPr>
        <w:t>8-</w:t>
      </w:r>
      <w:r w:rsidRPr="005A302C">
        <w:rPr>
          <w:rFonts w:ascii="Arial" w:hAnsi="Arial" w:cs="Arial"/>
        </w:rPr>
        <w:t xml:space="preserve">Podré veure la pel·lícula si tinc 9 anys? </w:t>
      </w:r>
    </w:p>
    <w:p w14:paraId="12D1A4F9" w14:textId="0FB2B1A3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55557123" w14:textId="77777777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55FF8F84" w14:textId="49E22B06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049960D2" w14:textId="0B241163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01BBC62E" w14:textId="1BAE8391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10FA15A4" w14:textId="651CF564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22FEDBBD" w14:textId="2640B668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1BA277F8" w14:textId="42E123CF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52279750" w14:textId="53E4AD1B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06D1C4DF" w14:textId="387A4D3E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46F22022" w14:textId="51C7A5AC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32B91D8" w14:textId="69870DEB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D2DD359" w14:textId="6211FB82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66EAA5EE" w14:textId="52EC9764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5978C1CD" w14:textId="08AFB396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57893A5D" w14:textId="4690D674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3D8003B9" w14:textId="731B930A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03E4E7BD" w14:textId="7F9AEFEF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5F39F74" w14:textId="1E391A42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0FB105DC" w14:textId="153A7F06" w:rsid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350250B1" w14:textId="77777777" w:rsidR="005A302C" w:rsidRPr="005A302C" w:rsidRDefault="005A302C" w:rsidP="005A302C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sectPr w:rsidR="005A302C" w:rsidRPr="005A302C" w:rsidSect="00257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688E"/>
    <w:multiLevelType w:val="hybridMultilevel"/>
    <w:tmpl w:val="9BF488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2F"/>
    <w:rsid w:val="001615D3"/>
    <w:rsid w:val="001A3A5B"/>
    <w:rsid w:val="00257C2F"/>
    <w:rsid w:val="005A302C"/>
    <w:rsid w:val="00A84D1F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2A3B"/>
  <w15:chartTrackingRefBased/>
  <w15:docId w15:val="{0AEE5701-B30B-4299-8866-F560A102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257C2F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C2F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Prrafodelista">
    <w:name w:val="List Paragraph"/>
    <w:basedOn w:val="Normal"/>
    <w:uiPriority w:val="34"/>
    <w:qFormat/>
    <w:rsid w:val="0025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2020-05-23T21:59:00Z</dcterms:created>
  <dcterms:modified xsi:type="dcterms:W3CDTF">2020-05-23T22:14:00Z</dcterms:modified>
</cp:coreProperties>
</file>