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Matemàtiques. Acaba el 8 i mig 3. Si vols, pots organitzar-te i fer cinc pàgines aquesta setmana i 5 la vinent. La propera setmana enviarem el solucionari i podràs fer l’autocorrecció i, si no ho has acabat, la tindràs per quan acabis el quadernet..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I per si ja ho has fet o en vols més...et proposem resoldre un jeroglífic matemàtic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4200756" cy="6053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756" cy="605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4305486" cy="62150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486" cy="621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s5LNWh15X0+s8TxItRk+3d46kQ==">AMUW2mXK3LfWPFBjl41/pLRZN5PuTWzOW26iupMUJjodp5Byx/HYNM3MdAsiZq3VOybIez2FmxcJimQSdaxYMcjQrCxBIn+5nGjTNE1ddyZg80WcolztXfk=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