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F20A" w14:textId="77777777" w:rsidR="00F83DE5" w:rsidRDefault="00B47ADF">
      <w:pPr>
        <w:rPr>
          <w:b/>
          <w:u w:val="single"/>
        </w:rPr>
      </w:pPr>
      <w:r>
        <w:rPr>
          <w:b/>
          <w:u w:val="single"/>
        </w:rPr>
        <w:t>COMPRENSIÓN   ORAL</w:t>
      </w:r>
    </w:p>
    <w:p w14:paraId="60DC3ED3" w14:textId="77777777" w:rsidR="00F83DE5" w:rsidRDefault="00F83DE5">
      <w:pPr>
        <w:rPr>
          <w:rFonts w:ascii="Arial" w:eastAsia="Arial" w:hAnsi="Arial" w:cs="Arial"/>
        </w:rPr>
      </w:pPr>
    </w:p>
    <w:p w14:paraId="7C6312A5" w14:textId="77777777" w:rsidR="00F83DE5" w:rsidRDefault="00B47A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Escucha el audio tantas veces como creas necesario y responde las preguntas:</w:t>
      </w:r>
    </w:p>
    <w:p w14:paraId="7FCF36A7" w14:textId="77777777" w:rsidR="00F83DE5" w:rsidRDefault="00B47A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</w:t>
      </w:r>
      <w:hyperlink r:id="rId8">
        <w:r>
          <w:rPr>
            <w:rFonts w:ascii="Arial" w:eastAsia="Arial" w:hAnsi="Arial" w:cs="Arial"/>
            <w:b/>
            <w:color w:val="0563C1"/>
            <w:u w:val="single"/>
          </w:rPr>
          <w:t>https://www.youtube.com/watch?v=vt1eZOLB99o</w:t>
        </w:r>
      </w:hyperlink>
      <w:r>
        <w:rPr>
          <w:rFonts w:ascii="Arial" w:eastAsia="Arial" w:hAnsi="Arial" w:cs="Arial"/>
          <w:b/>
        </w:rPr>
        <w:t xml:space="preserve"> </w:t>
      </w:r>
    </w:p>
    <w:p w14:paraId="4B70A877" w14:textId="77777777" w:rsidR="00F83DE5" w:rsidRDefault="00B47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¿Con qué otro nombre se le conocía a Charlot? ______________________</w:t>
      </w:r>
    </w:p>
    <w:p w14:paraId="3BFBCA8D" w14:textId="77777777" w:rsidR="00F83DE5" w:rsidRDefault="00B47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¿Cómo lo describen para que se convirtiera en un Icono del cine? _________</w:t>
      </w:r>
    </w:p>
    <w:p w14:paraId="45965D96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___________________________________________________________________</w:t>
      </w:r>
      <w:r>
        <w:rPr>
          <w:rFonts w:ascii="Arial" w:eastAsia="Arial" w:hAnsi="Arial" w:cs="Arial"/>
          <w:b/>
          <w:color w:val="000000"/>
        </w:rPr>
        <w:t xml:space="preserve">_________________________________________________________________ </w:t>
      </w:r>
    </w:p>
    <w:p w14:paraId="34911F95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__________________________________________________________________ </w:t>
      </w:r>
    </w:p>
    <w:p w14:paraId="3E7553AC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3. ¿En qué época se hizo famoso? __________________________________ </w:t>
      </w:r>
    </w:p>
    <w:p w14:paraId="3617BE55" w14:textId="77777777" w:rsidR="00F83DE5" w:rsidRDefault="00B47ADF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4.¿Dónde y cuándo nació? ___________________________</w:t>
      </w:r>
      <w:r>
        <w:rPr>
          <w:rFonts w:ascii="Arial" w:eastAsia="Arial" w:hAnsi="Arial" w:cs="Arial"/>
          <w:b/>
        </w:rPr>
        <w:t xml:space="preserve">________________ </w:t>
      </w:r>
    </w:p>
    <w:p w14:paraId="47ED9C58" w14:textId="77777777" w:rsidR="00F83DE5" w:rsidRDefault="00B47ADF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¿Por qué lo marginaban de pequeño? _______________________________</w:t>
      </w:r>
    </w:p>
    <w:p w14:paraId="0193B12B" w14:textId="77777777" w:rsidR="00F83DE5" w:rsidRDefault="00B47ADF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Explica cómo eran sus padres______________________________________</w:t>
      </w:r>
    </w:p>
    <w:p w14:paraId="1A005FE4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3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________________________________________________________________ </w:t>
      </w:r>
    </w:p>
    <w:p w14:paraId="1B6B7A2F" w14:textId="77777777" w:rsidR="00F83DE5" w:rsidRDefault="00B47ADF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7. ¿por qué Chaplin se convirtió en un vagabundo? _______________________ </w:t>
      </w:r>
    </w:p>
    <w:p w14:paraId="053B1F94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__________________________________________________________________ </w:t>
      </w:r>
    </w:p>
    <w:p w14:paraId="483718F7" w14:textId="77777777" w:rsidR="00F83DE5" w:rsidRDefault="00F83D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rPr>
          <w:rFonts w:ascii="Arial" w:eastAsia="Arial" w:hAnsi="Arial" w:cs="Arial"/>
          <w:b/>
          <w:color w:val="000000"/>
        </w:rPr>
      </w:pPr>
    </w:p>
    <w:p w14:paraId="04C593AA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8. ¿Qué es un orfelinato? ____________________</w:t>
      </w:r>
      <w:r>
        <w:rPr>
          <w:rFonts w:ascii="Arial" w:eastAsia="Arial" w:hAnsi="Arial" w:cs="Arial"/>
          <w:b/>
          <w:color w:val="000000"/>
        </w:rPr>
        <w:t xml:space="preserve">___________________________ </w:t>
      </w:r>
    </w:p>
    <w:p w14:paraId="2ABE86F9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9.¿Cual fue su primer trabajo? __________________________________________ </w:t>
      </w:r>
    </w:p>
    <w:p w14:paraId="6A4CCA5B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10. ¿Qué era el music hall? ____________________________________________ </w:t>
      </w:r>
    </w:p>
    <w:p w14:paraId="1EFC0557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11. Chaplin sufrió acoso en su infancia sabes por qué? _____________________ </w:t>
      </w:r>
    </w:p>
    <w:p w14:paraId="45658CE2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12. ¿A qué edad hizo su primera actuación en teatro? _______________________</w:t>
      </w:r>
    </w:p>
    <w:p w14:paraId="63DA8F5E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13. ¿A qué edad hizo una interpretación de la obra Sherlock Holmes?__________</w:t>
      </w:r>
    </w:p>
    <w:p w14:paraId="52BAFE1C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14. ¿En que país empezó su éxito? _______________________________________ </w:t>
      </w:r>
    </w:p>
    <w:p w14:paraId="6AB366C4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15. ¿A quiénes llamaban Limey los americanos? __________________________</w:t>
      </w:r>
    </w:p>
    <w:p w14:paraId="7F7A4AEF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16: ¿Se hizo famoso gracias a su personaje llamado? _______________________</w:t>
      </w:r>
    </w:p>
    <w:p w14:paraId="1199BBF2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17. Se hizo muy famoso mundialmente que hasta Hitler _____________________ </w:t>
      </w:r>
    </w:p>
    <w:p w14:paraId="51CBF5F9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18. ¿ES recordado como un ídolo de que genero del cine?___________________</w:t>
      </w:r>
    </w:p>
    <w:p w14:paraId="18A8411A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19. ¿Cuál es el primer largometraje y en que año se hizo?___________________ </w:t>
      </w:r>
    </w:p>
    <w:p w14:paraId="09D64EA7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20. ¿Por qué  crees tu qye </w:t>
      </w:r>
      <w:r>
        <w:rPr>
          <w:rFonts w:ascii="Arial" w:eastAsia="Arial" w:hAnsi="Arial" w:cs="Arial"/>
          <w:b/>
          <w:color w:val="000000"/>
        </w:rPr>
        <w:t xml:space="preserve">Chaplin no está de acuerdo  con el cine sonoro? _________________ __________________________________________________ </w:t>
      </w:r>
    </w:p>
    <w:p w14:paraId="7D9405BA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21. ¿ A qué hacían referencia sus películas?______________________________ </w:t>
      </w:r>
    </w:p>
    <w:p w14:paraId="32AC9F17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_______________________________________________________</w:t>
      </w:r>
      <w:r>
        <w:rPr>
          <w:rFonts w:ascii="Arial" w:eastAsia="Arial" w:hAnsi="Arial" w:cs="Arial"/>
          <w:b/>
          <w:color w:val="000000"/>
        </w:rPr>
        <w:t>_________</w:t>
      </w:r>
    </w:p>
    <w:p w14:paraId="23600C33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22. ¿Dónde se exilio?_________________________________________________ </w:t>
      </w:r>
    </w:p>
    <w:p w14:paraId="36C0C803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23. ¿Qué día murió y coincide con un día triste sabes por qué? _______________</w:t>
      </w:r>
    </w:p>
    <w:p w14:paraId="1CC5D982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_________________________________________________________________</w:t>
      </w:r>
    </w:p>
    <w:p w14:paraId="6D360F77" w14:textId="77777777" w:rsidR="00F83DE5" w:rsidRDefault="00B47ADF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Escribe en el recuadro</w:t>
      </w:r>
      <w:r>
        <w:rPr>
          <w:rFonts w:ascii="Arial" w:eastAsia="Arial" w:hAnsi="Arial" w:cs="Arial"/>
          <w:b/>
        </w:rPr>
        <w:t xml:space="preserve">  la famosa frase de Chaplin expresada en 8 palabras</w:t>
      </w:r>
    </w:p>
    <w:p w14:paraId="4DFC2DC2" w14:textId="77777777" w:rsidR="00F83DE5" w:rsidRDefault="00B47A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36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B88FFFD" wp14:editId="41D16061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5400675" cy="238442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7891" y="3506674"/>
                          <a:ext cx="5516218" cy="546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3EEEFB" w14:textId="77777777" w:rsidR="00F83DE5" w:rsidRDefault="00F83D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0</wp:posOffset>
                </wp:positionV>
                <wp:extent cx="5400675" cy="238442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2384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744A1C" w14:textId="77777777" w:rsidR="00F83DE5" w:rsidRDefault="00B47ADF">
      <w:pPr>
        <w:rPr>
          <w:rFonts w:ascii="Arial" w:eastAsia="Arial" w:hAnsi="Arial" w:cs="Arial"/>
          <w:b/>
          <w:highlight w:val="red"/>
        </w:rPr>
      </w:pPr>
      <w:r>
        <w:rPr>
          <w:rFonts w:ascii="Arial" w:eastAsia="Arial" w:hAnsi="Arial" w:cs="Arial"/>
          <w:b/>
          <w:highlight w:val="red"/>
        </w:rPr>
        <w:t xml:space="preserve"> RECORDEU ENVIAR LES VOSTRES ACTIVITATSa les vostres tutores  Al correu</w:t>
      </w:r>
    </w:p>
    <w:p w14:paraId="2E4BFDD2" w14:textId="77777777" w:rsidR="00F83DE5" w:rsidRDefault="00B47ADF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ASTRONAUTES: </w:t>
      </w:r>
      <w:hyperlink r:id="rId10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siseapuigigairalt@gmail.com</w:t>
        </w:r>
      </w:hyperlink>
      <w:r>
        <w:rPr>
          <w:rFonts w:ascii="Arial" w:eastAsia="Arial" w:hAnsi="Arial" w:cs="Arial"/>
          <w:b/>
          <w:sz w:val="18"/>
          <w:szCs w:val="18"/>
        </w:rPr>
        <w:t xml:space="preserve"> (Laura)</w:t>
      </w:r>
    </w:p>
    <w:p w14:paraId="34553F7A" w14:textId="77777777" w:rsidR="00F83DE5" w:rsidRDefault="00B47ADF">
      <w:pPr>
        <w:spacing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CINÈFILS:</w:t>
      </w:r>
      <w:hyperlink r:id="rId11">
        <w:r>
          <w:rPr>
            <w:rFonts w:ascii="Arial" w:eastAsia="Arial" w:hAnsi="Arial" w:cs="Arial"/>
            <w:b/>
            <w:color w:val="1155CC"/>
            <w:sz w:val="18"/>
            <w:szCs w:val="18"/>
            <w:u w:val="single"/>
          </w:rPr>
          <w:t>c</w:t>
        </w:r>
      </w:hyperlink>
      <w:hyperlink r:id="rId12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inefilsdesisdeb@gmail.com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 (Carme) </w:t>
      </w:r>
    </w:p>
    <w:p w14:paraId="4570EB29" w14:textId="77777777" w:rsidR="00F83DE5" w:rsidRDefault="00B47ADF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PATATES :</w:t>
      </w:r>
      <w:r>
        <w:rPr>
          <w:rFonts w:ascii="Arial" w:eastAsia="Arial" w:hAnsi="Arial" w:cs="Arial"/>
          <w:b/>
          <w:color w:val="0000FF"/>
          <w:sz w:val="18"/>
          <w:szCs w:val="18"/>
        </w:rPr>
        <w:t>sise puig gairalt@gmail.com</w:t>
      </w:r>
      <w:r>
        <w:rPr>
          <w:rFonts w:ascii="Arial" w:eastAsia="Arial" w:hAnsi="Arial" w:cs="Arial"/>
          <w:b/>
        </w:rPr>
        <w:t xml:space="preserve">  (Sara)</w:t>
      </w:r>
    </w:p>
    <w:p w14:paraId="17FA5472" w14:textId="77777777" w:rsidR="00F83DE5" w:rsidRDefault="00B47A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Te recomiendo este pequeño thrailer :  </w:t>
      </w:r>
      <w:hyperlink r:id="rId13">
        <w:r>
          <w:rPr>
            <w:rFonts w:ascii="Arial" w:eastAsia="Arial" w:hAnsi="Arial" w:cs="Arial"/>
            <w:b/>
            <w:color w:val="0563C1"/>
            <w:u w:val="single"/>
          </w:rPr>
          <w:t>https://www.youtube.com/watch?v=nV6jurG7K7U</w:t>
        </w:r>
      </w:hyperlink>
      <w:r>
        <w:rPr>
          <w:rFonts w:ascii="Arial" w:eastAsia="Arial" w:hAnsi="Arial" w:cs="Arial"/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86B506B" wp14:editId="67F8D0EA">
            <wp:simplePos x="0" y="0"/>
            <wp:positionH relativeFrom="column">
              <wp:posOffset>3558402</wp:posOffset>
            </wp:positionH>
            <wp:positionV relativeFrom="paragraph">
              <wp:posOffset>407504</wp:posOffset>
            </wp:positionV>
            <wp:extent cx="1016000" cy="1372235"/>
            <wp:effectExtent l="0" t="0" r="0" b="0"/>
            <wp:wrapSquare wrapText="bothSides" distT="0" distB="0" distL="114300" distR="114300"/>
            <wp:docPr id="10" name="image3.jpg" descr="Charlot - Biquipedia, a enciclopedia li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harlot - Biquipedia, a enciclopedia libr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37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865700" w14:textId="77777777" w:rsidR="00F83DE5" w:rsidRDefault="00B47ADF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F739C1D" wp14:editId="2138EF16">
            <wp:simplePos x="0" y="0"/>
            <wp:positionH relativeFrom="column">
              <wp:posOffset>-46520</wp:posOffset>
            </wp:positionH>
            <wp:positionV relativeFrom="paragraph">
              <wp:posOffset>13197</wp:posOffset>
            </wp:positionV>
            <wp:extent cx="3402000" cy="1281600"/>
            <wp:effectExtent l="0" t="0" r="0" b="0"/>
            <wp:wrapSquare wrapText="bothSides" distT="0" distB="0" distL="114300" distR="11430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l="12896" t="43954" r="23922" b="38975"/>
                    <a:stretch>
                      <a:fillRect/>
                    </a:stretch>
                  </pic:blipFill>
                  <pic:spPr>
                    <a:xfrm>
                      <a:off x="0" y="0"/>
                      <a:ext cx="3402000" cy="128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C4A70B" w14:textId="77777777" w:rsidR="00F83DE5" w:rsidRDefault="00F83DE5">
      <w:pPr>
        <w:rPr>
          <w:rFonts w:ascii="Arial" w:eastAsia="Arial" w:hAnsi="Arial" w:cs="Arial"/>
          <w:b/>
        </w:rPr>
      </w:pPr>
    </w:p>
    <w:p w14:paraId="60491734" w14:textId="77777777" w:rsidR="00F83DE5" w:rsidRDefault="00F83DE5">
      <w:pPr>
        <w:rPr>
          <w:b/>
        </w:rPr>
      </w:pPr>
    </w:p>
    <w:p w14:paraId="6F0C074B" w14:textId="77777777" w:rsidR="00F83DE5" w:rsidRDefault="00F83DE5">
      <w:pPr>
        <w:rPr>
          <w:b/>
        </w:rPr>
      </w:pPr>
    </w:p>
    <w:p w14:paraId="3B80CD8B" w14:textId="77777777" w:rsidR="00F83DE5" w:rsidRDefault="00F83DE5">
      <w:pPr>
        <w:rPr>
          <w:b/>
        </w:rPr>
      </w:pPr>
    </w:p>
    <w:p w14:paraId="575A2CBB" w14:textId="77777777" w:rsidR="00F83DE5" w:rsidRDefault="00B47A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¿Qué diferencia hay entre una biografía y una autobiografía?</w:t>
      </w:r>
    </w:p>
    <w:p w14:paraId="3972D69A" w14:textId="77777777" w:rsidR="00F83DE5" w:rsidRDefault="00B47A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FB587" w14:textId="77777777" w:rsidR="00F83DE5" w:rsidRDefault="00B47A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Escribe en  en una hoja  la biografía de Charles Chaplin: Título, infancia, curiosidades, obras, etc.</w:t>
      </w:r>
    </w:p>
    <w:p w14:paraId="5B03BEE1" w14:textId="77777777" w:rsidR="00F83DE5" w:rsidRDefault="00F83DE5">
      <w:pPr>
        <w:rPr>
          <w:rFonts w:ascii="Arial" w:eastAsia="Arial" w:hAnsi="Arial" w:cs="Arial"/>
          <w:b/>
        </w:rPr>
      </w:pPr>
    </w:p>
    <w:p w14:paraId="39BE987A" w14:textId="77777777" w:rsidR="00F83DE5" w:rsidRDefault="00B47ADF">
      <w:pPr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2038DDB6" wp14:editId="409E43DE">
            <wp:extent cx="5710285" cy="888779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l="13961" t="45430" r="24440" b="37516"/>
                    <a:stretch>
                      <a:fillRect/>
                    </a:stretch>
                  </pic:blipFill>
                  <pic:spPr>
                    <a:xfrm>
                      <a:off x="0" y="0"/>
                      <a:ext cx="5710285" cy="888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EC58E2" w14:textId="77777777" w:rsidR="00F83DE5" w:rsidRDefault="00B47A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Lee los siguientes sustantivos y colócalos, en el lugar que le corresponda formando parejas:</w:t>
      </w:r>
    </w:p>
    <w:p w14:paraId="091ACAC5" w14:textId="77777777" w:rsidR="00F83DE5" w:rsidRDefault="00B47A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copa, equipo, futbolista, cristalería, cuchara, elefante, </w:t>
      </w:r>
      <w:r>
        <w:rPr>
          <w:rFonts w:ascii="Arial" w:eastAsia="Arial" w:hAnsi="Arial" w:cs="Arial"/>
        </w:rPr>
        <w:t>bandada, niño, pájaro,</w:t>
      </w:r>
    </w:p>
    <w:p w14:paraId="63E193EC" w14:textId="77777777" w:rsidR="00F83DE5" w:rsidRDefault="00B47A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libro, enjambre, enciclopedia, manada, abeja, cubertería, pandilla.</w:t>
      </w:r>
    </w:p>
    <w:p w14:paraId="5FF4B2F4" w14:textId="77777777" w:rsidR="00F83DE5" w:rsidRDefault="00B47A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EJEMPLO: perro jauría</w:t>
      </w:r>
    </w:p>
    <w:tbl>
      <w:tblPr>
        <w:tblStyle w:val="a"/>
        <w:tblW w:w="80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2"/>
        <w:gridCol w:w="4042"/>
      </w:tblGrid>
      <w:tr w:rsidR="00F83DE5" w14:paraId="6A15639F" w14:textId="77777777">
        <w:trPr>
          <w:trHeight w:val="162"/>
        </w:trPr>
        <w:tc>
          <w:tcPr>
            <w:tcW w:w="4042" w:type="dxa"/>
          </w:tcPr>
          <w:p w14:paraId="49821BE6" w14:textId="77777777" w:rsidR="00F83DE5" w:rsidRDefault="00B47A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INDIVIDUAL</w:t>
            </w:r>
          </w:p>
        </w:tc>
        <w:tc>
          <w:tcPr>
            <w:tcW w:w="4042" w:type="dxa"/>
          </w:tcPr>
          <w:p w14:paraId="1F75178E" w14:textId="77777777" w:rsidR="00F83DE5" w:rsidRDefault="00B47AD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COLECTIVO</w:t>
            </w:r>
          </w:p>
        </w:tc>
      </w:tr>
      <w:tr w:rsidR="00F83DE5" w14:paraId="17F91E9E" w14:textId="77777777">
        <w:trPr>
          <w:trHeight w:val="479"/>
        </w:trPr>
        <w:tc>
          <w:tcPr>
            <w:tcW w:w="4042" w:type="dxa"/>
          </w:tcPr>
          <w:p w14:paraId="519BBE13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42" w:type="dxa"/>
          </w:tcPr>
          <w:p w14:paraId="5ED7CDA5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</w:tr>
      <w:tr w:rsidR="00F83DE5" w14:paraId="59D14BC3" w14:textId="77777777">
        <w:trPr>
          <w:trHeight w:val="450"/>
        </w:trPr>
        <w:tc>
          <w:tcPr>
            <w:tcW w:w="4042" w:type="dxa"/>
          </w:tcPr>
          <w:p w14:paraId="4B18478C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42" w:type="dxa"/>
          </w:tcPr>
          <w:p w14:paraId="7D7DAFE1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</w:tr>
      <w:tr w:rsidR="00F83DE5" w14:paraId="2B474052" w14:textId="77777777">
        <w:trPr>
          <w:trHeight w:val="479"/>
        </w:trPr>
        <w:tc>
          <w:tcPr>
            <w:tcW w:w="4042" w:type="dxa"/>
          </w:tcPr>
          <w:p w14:paraId="4D546FF3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42" w:type="dxa"/>
          </w:tcPr>
          <w:p w14:paraId="3B579DA3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</w:tr>
      <w:tr w:rsidR="00F83DE5" w14:paraId="540CF14B" w14:textId="77777777">
        <w:trPr>
          <w:trHeight w:val="479"/>
        </w:trPr>
        <w:tc>
          <w:tcPr>
            <w:tcW w:w="4042" w:type="dxa"/>
          </w:tcPr>
          <w:p w14:paraId="677B55EA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42" w:type="dxa"/>
          </w:tcPr>
          <w:p w14:paraId="019BE0D5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</w:tr>
      <w:tr w:rsidR="00F83DE5" w14:paraId="20CD6564" w14:textId="77777777">
        <w:trPr>
          <w:trHeight w:val="479"/>
        </w:trPr>
        <w:tc>
          <w:tcPr>
            <w:tcW w:w="4042" w:type="dxa"/>
          </w:tcPr>
          <w:p w14:paraId="0F91A0A5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42" w:type="dxa"/>
          </w:tcPr>
          <w:p w14:paraId="60CC8313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</w:tr>
      <w:tr w:rsidR="00F83DE5" w14:paraId="4C65B722" w14:textId="77777777">
        <w:trPr>
          <w:trHeight w:val="479"/>
        </w:trPr>
        <w:tc>
          <w:tcPr>
            <w:tcW w:w="4042" w:type="dxa"/>
          </w:tcPr>
          <w:p w14:paraId="02B77FFA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42" w:type="dxa"/>
          </w:tcPr>
          <w:p w14:paraId="54B55AB5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</w:tr>
      <w:tr w:rsidR="00F83DE5" w14:paraId="0AD99162" w14:textId="77777777">
        <w:trPr>
          <w:trHeight w:val="450"/>
        </w:trPr>
        <w:tc>
          <w:tcPr>
            <w:tcW w:w="4042" w:type="dxa"/>
          </w:tcPr>
          <w:p w14:paraId="752F7AF9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42" w:type="dxa"/>
          </w:tcPr>
          <w:p w14:paraId="398DAAAD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</w:tr>
      <w:tr w:rsidR="00F83DE5" w14:paraId="66DABE8E" w14:textId="77777777">
        <w:trPr>
          <w:trHeight w:val="479"/>
        </w:trPr>
        <w:tc>
          <w:tcPr>
            <w:tcW w:w="4042" w:type="dxa"/>
          </w:tcPr>
          <w:p w14:paraId="57AB0A9B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42" w:type="dxa"/>
          </w:tcPr>
          <w:p w14:paraId="57C2CA61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</w:tr>
      <w:tr w:rsidR="00F83DE5" w14:paraId="02F77381" w14:textId="77777777">
        <w:trPr>
          <w:trHeight w:val="479"/>
        </w:trPr>
        <w:tc>
          <w:tcPr>
            <w:tcW w:w="4042" w:type="dxa"/>
          </w:tcPr>
          <w:p w14:paraId="70CD4D30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42" w:type="dxa"/>
          </w:tcPr>
          <w:p w14:paraId="0F171118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</w:tr>
      <w:tr w:rsidR="00F83DE5" w14:paraId="7D3FF12B" w14:textId="77777777">
        <w:trPr>
          <w:trHeight w:val="450"/>
        </w:trPr>
        <w:tc>
          <w:tcPr>
            <w:tcW w:w="4042" w:type="dxa"/>
          </w:tcPr>
          <w:p w14:paraId="6A16CEAA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42" w:type="dxa"/>
          </w:tcPr>
          <w:p w14:paraId="08032F73" w14:textId="77777777" w:rsidR="00F83DE5" w:rsidRDefault="00F83DE5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913E6C6" w14:textId="77777777" w:rsidR="00F83DE5" w:rsidRDefault="00F83DE5">
      <w:pPr>
        <w:rPr>
          <w:rFonts w:ascii="Arial" w:eastAsia="Arial" w:hAnsi="Arial" w:cs="Arial"/>
          <w:b/>
        </w:rPr>
      </w:pPr>
    </w:p>
    <w:sectPr w:rsidR="00F83DE5">
      <w:headerReference w:type="default" r:id="rId17"/>
      <w:pgSz w:w="11906" w:h="16838"/>
      <w:pgMar w:top="1417" w:right="577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F2E61" w14:textId="77777777" w:rsidR="00B47ADF" w:rsidRDefault="00B47ADF">
      <w:pPr>
        <w:spacing w:after="0" w:line="240" w:lineRule="auto"/>
      </w:pPr>
      <w:r>
        <w:separator/>
      </w:r>
    </w:p>
  </w:endnote>
  <w:endnote w:type="continuationSeparator" w:id="0">
    <w:p w14:paraId="5E983AC6" w14:textId="77777777" w:rsidR="00B47ADF" w:rsidRDefault="00B4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337FE" w14:textId="77777777" w:rsidR="00B47ADF" w:rsidRDefault="00B47ADF">
      <w:pPr>
        <w:spacing w:after="0" w:line="240" w:lineRule="auto"/>
      </w:pPr>
      <w:r>
        <w:separator/>
      </w:r>
    </w:p>
  </w:footnote>
  <w:footnote w:type="continuationSeparator" w:id="0">
    <w:p w14:paraId="563F6994" w14:textId="77777777" w:rsidR="00B47ADF" w:rsidRDefault="00B4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28CD9" w14:textId="77777777" w:rsidR="00F83DE5" w:rsidRDefault="00B47A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Nombre:________________               </w:t>
    </w:r>
    <w:r>
      <w:rPr>
        <w:color w:val="000000"/>
        <w:u w:val="single"/>
      </w:rPr>
      <w:t>CASTELLANO:TEMA5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9E8C87B" wp14:editId="525FF4CB">
          <wp:simplePos x="0" y="0"/>
          <wp:positionH relativeFrom="column">
            <wp:posOffset>2676525</wp:posOffset>
          </wp:positionH>
          <wp:positionV relativeFrom="paragraph">
            <wp:posOffset>257991</wp:posOffset>
          </wp:positionV>
          <wp:extent cx="782003" cy="446859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003" cy="446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12DD"/>
    <w:multiLevelType w:val="multilevel"/>
    <w:tmpl w:val="C6FE7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33CFA"/>
    <w:multiLevelType w:val="multilevel"/>
    <w:tmpl w:val="063EE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E5"/>
    <w:rsid w:val="001B2A45"/>
    <w:rsid w:val="00B47ADF"/>
    <w:rsid w:val="00F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CE99"/>
  <w15:docId w15:val="{FE41D550-CA09-4BA6-8BA1-61FF03F9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53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D30"/>
  </w:style>
  <w:style w:type="paragraph" w:styleId="Piedepgina">
    <w:name w:val="footer"/>
    <w:basedOn w:val="Normal"/>
    <w:link w:val="PiedepginaCar"/>
    <w:uiPriority w:val="99"/>
    <w:unhideWhenUsed/>
    <w:rsid w:val="00753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D30"/>
  </w:style>
  <w:style w:type="character" w:styleId="Hipervnculo">
    <w:name w:val="Hyperlink"/>
    <w:basedOn w:val="Fuentedeprrafopredeter"/>
    <w:uiPriority w:val="99"/>
    <w:unhideWhenUsed/>
    <w:rsid w:val="00753D3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3D3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3D3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1eZOLB99o" TargetMode="External"/><Relationship Id="rId13" Type="http://schemas.openxmlformats.org/officeDocument/2006/relationships/hyperlink" Target="https://www.youtube.com/watch?v=nV6jurG7K7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inefilsdesisdeb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nefilsdesisdeb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siseapuigigairalt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mvIBVEftsgto5GUjfPo9AV3sw==">AMUW2mUprqkYOznZvqe9pclStqlgFnmYzIXywwvMHE/ZE83X1kjrmhvLRFSRYPiUSk+ljzxujbZ9JjZRp6gKuFdXcs8xov3PX2Tj/UjeQF1v9PZhdGF5cvk=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damita teruel</dc:creator>
  <cp:lastModifiedBy>laura cano gomis</cp:lastModifiedBy>
  <cp:revision>2</cp:revision>
  <dcterms:created xsi:type="dcterms:W3CDTF">2020-04-17T09:05:00Z</dcterms:created>
  <dcterms:modified xsi:type="dcterms:W3CDTF">2020-04-17T09:05:00Z</dcterms:modified>
</cp:coreProperties>
</file>