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03" w:rsidRDefault="00ED0C3B" w:rsidP="00ED0C3B">
      <w:pPr>
        <w:jc w:val="center"/>
      </w:pPr>
      <w:r>
        <w:t>Èxit de participació en el primer taller amb les famílies</w:t>
      </w:r>
    </w:p>
    <w:p w:rsidR="00ED0C3B" w:rsidRDefault="00ED0C3B" w:rsidP="00ED0C3B">
      <w:pPr>
        <w:jc w:val="center"/>
      </w:pPr>
    </w:p>
    <w:p w:rsidR="00ED0C3B" w:rsidRDefault="00ED0C3B" w:rsidP="00ED0C3B">
      <w:pPr>
        <w:jc w:val="both"/>
      </w:pPr>
      <w:r>
        <w:t>El 28 de maig es va realitzar la primera xerrada-taller, conduïda pel director Manel Merino, sobre l’ús dels mòbils per part dels adolescents i el paper de les famílies.</w:t>
      </w:r>
    </w:p>
    <w:p w:rsidR="00ED0C3B" w:rsidRDefault="00ED0C3B" w:rsidP="00ED0C3B">
      <w:pPr>
        <w:jc w:val="both"/>
      </w:pPr>
      <w:r>
        <w:t>El taller va tenir bona acollida per part de les famílies, amb l’assistència de 15 persones, i va permetre obtenir pautes sobre com hem d’afrontar l’ús dels mòbils per part dels adolescents i ens va permetre compartir experiències.</w:t>
      </w:r>
    </w:p>
    <w:p w:rsidR="00ED0C3B" w:rsidRDefault="00ED0C3B" w:rsidP="00ED0C3B">
      <w:pPr>
        <w:jc w:val="both"/>
      </w:pPr>
      <w:r>
        <w:t>Tot un èxit que volem que tingui continuïtat el proper curs.</w:t>
      </w:r>
    </w:p>
    <w:p w:rsidR="00ED0C3B" w:rsidRDefault="00ED0C3B" w:rsidP="00ED0C3B">
      <w:pPr>
        <w:jc w:val="both"/>
      </w:pPr>
    </w:p>
    <w:p w:rsidR="00ED0C3B" w:rsidRDefault="002020F8" w:rsidP="00ED0C3B">
      <w:pPr>
        <w:jc w:val="both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pt;height:319.25pt">
            <v:imagedata r:id="rId4" o:title="IMG_20180528_153824807"/>
          </v:shape>
        </w:pict>
      </w:r>
    </w:p>
    <w:sectPr w:rsidR="00ED0C3B" w:rsidSect="00BF0C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oNotDisplayPageBoundaries/>
  <w:defaultTabStop w:val="708"/>
  <w:hyphenationZone w:val="425"/>
  <w:characterSpacingControl w:val="doNotCompress"/>
  <w:compat/>
  <w:rsids>
    <w:rsidRoot w:val="00ED0C3B"/>
    <w:rsid w:val="002020F8"/>
    <w:rsid w:val="00A7600A"/>
    <w:rsid w:val="00BF0CE3"/>
    <w:rsid w:val="00C70A03"/>
    <w:rsid w:val="00D803A4"/>
    <w:rsid w:val="00ED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CLAUDANI</cp:lastModifiedBy>
  <cp:revision>2</cp:revision>
  <dcterms:created xsi:type="dcterms:W3CDTF">2018-06-16T07:53:00Z</dcterms:created>
  <dcterms:modified xsi:type="dcterms:W3CDTF">2018-06-16T07:53:00Z</dcterms:modified>
</cp:coreProperties>
</file>